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A97" w:rsidRPr="00922A97" w:rsidRDefault="00922A97" w:rsidP="00922A97">
      <w:pPr>
        <w:jc w:val="both"/>
        <w:rPr>
          <w:rFonts w:ascii="Times New Roman" w:hAnsi="Times New Roman" w:cs="Times New Roman"/>
          <w:b/>
          <w:color w:val="FF0000"/>
          <w:sz w:val="28"/>
          <w:szCs w:val="28"/>
        </w:rPr>
      </w:pPr>
      <w:r w:rsidRPr="00922A97">
        <w:rPr>
          <w:rFonts w:ascii="Times New Roman" w:hAnsi="Times New Roman" w:cs="Times New Roman"/>
          <w:b/>
          <w:color w:val="FF0000"/>
          <w:sz w:val="28"/>
          <w:szCs w:val="28"/>
        </w:rPr>
        <w:t xml:space="preserve">AİLE ŞİRKETLERİ NASIL BAŞARIR?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Dünya ekonomilerine ve ülkemiz ekonomisine baktığımızda yeni ekonominin ve bilişim dünyasının başarılı olmuş, farklılaşmış şirketlerinin çoğunluğunun aile şirketi olarak oluştuğunu görmekteyiz.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Şirketin içerisindeki akıcılığın farklılaşmasını yine girişimci ailelerin yenilikçi ve girişimci, cesur davranışlarının oluşturduğunu görmekteyiz. Aile şirketleri ekonominin temel taşlarını, büyük dinamizmini v</w:t>
      </w:r>
      <w:r>
        <w:rPr>
          <w:rFonts w:ascii="Times New Roman" w:hAnsi="Times New Roman" w:cs="Times New Roman"/>
          <w:sz w:val="28"/>
          <w:szCs w:val="28"/>
        </w:rPr>
        <w:t>e kaynağını oluşturmaktadırlar.</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Ülkemizde “Aile Şirketi” kavramının önemi ve üstünde durulması gerekliliği artık anlaşılmıştır ve bu durum vazgeçilmez bir gerçektir. Aile Şirketleri ikinci, üçüncü kuşakların devreye girmesi ve büyümeleri sonucunda gelişimlerini aynı doğrultuda gerçekleştiremedikleri zaman sorunlarla mücadele etmek durumu ile karşı karşıya kalmaktadırlar.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Şirketlerinin ülkemizde kısa ömürlü olmasının en önemli nedenleri arasında; bilgi ve deneyim gerektiren konularda dar ve deneyim eksikliği olan bir kadro ile yapılanmaya çalışılması, şirket içi farklılaşmalar, çatışmalar, şirket yönetiminin gelecek planlamalarının yapılmaması, bilinmemesi, aile çıkarlarının şirket çıkarlarından önce gelmesi gibi belirleyebilirsiniz. Tabi bunlar her bir kurum için değişkenlik arz etmektedir.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Nesiller arası geçişlerin yönetimi, ailenin kalabalıklaşması ile görev ve yetkilerin dağılımı, kurucunun “</w:t>
      </w:r>
      <w:r w:rsidRPr="00811E61">
        <w:rPr>
          <w:rFonts w:ascii="Times New Roman" w:hAnsi="Times New Roman" w:cs="Times New Roman"/>
          <w:b/>
          <w:sz w:val="28"/>
          <w:szCs w:val="28"/>
        </w:rPr>
        <w:t>aile büyüğünün”</w:t>
      </w:r>
      <w:r w:rsidRPr="00922A97">
        <w:rPr>
          <w:rFonts w:ascii="Times New Roman" w:hAnsi="Times New Roman" w:cs="Times New Roman"/>
          <w:sz w:val="28"/>
          <w:szCs w:val="28"/>
        </w:rPr>
        <w:t xml:space="preserve"> yönetimi devretmesi ile oluşabilecek sorunlar aile bireylerinin gündeminde olmaya, çözüml</w:t>
      </w:r>
      <w:r>
        <w:rPr>
          <w:rFonts w:ascii="Times New Roman" w:hAnsi="Times New Roman" w:cs="Times New Roman"/>
          <w:sz w:val="28"/>
          <w:szCs w:val="28"/>
        </w:rPr>
        <w:t xml:space="preserve">er aramaya devam edeceklerdir. </w:t>
      </w:r>
      <w:r w:rsidRPr="00922A97">
        <w:rPr>
          <w:rFonts w:ascii="Times New Roman" w:hAnsi="Times New Roman" w:cs="Times New Roman"/>
          <w:sz w:val="28"/>
          <w:szCs w:val="28"/>
        </w:rPr>
        <w:t xml:space="preserve"> Bu yapıda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planı, aile anayasası, aile içi kayırmacılığı yok etmek için çalışmalar yapılması, hissedarlık sözleşmelerinin düzenlenmesi, veraset planlamasının yapılması gibi konularda </w:t>
      </w:r>
      <w:proofErr w:type="spellStart"/>
      <w:r w:rsidRPr="00922A97">
        <w:rPr>
          <w:rFonts w:ascii="Times New Roman" w:hAnsi="Times New Roman" w:cs="Times New Roman"/>
          <w:sz w:val="28"/>
          <w:szCs w:val="28"/>
        </w:rPr>
        <w:t>farkındalık</w:t>
      </w:r>
      <w:proofErr w:type="spellEnd"/>
      <w:r w:rsidRPr="00922A97">
        <w:rPr>
          <w:rFonts w:ascii="Times New Roman" w:hAnsi="Times New Roman" w:cs="Times New Roman"/>
          <w:sz w:val="28"/>
          <w:szCs w:val="28"/>
        </w:rPr>
        <w:t xml:space="preserve"> seviyesinin yüksek olduğunu görmekteyiz. Bu kapsamda bir eylem planı olan bu çalışmaları hedef alan faaliyetleri yürüten şirketlerin sayısının az olduğunu görmekteyiz. Ancak, günümüzde aile şirketleri, çalışmalarımızda dünyadaki şirketlerin ve ülkemizdeki aile şirketlerinin geleceklerini şekillendirebilmeleri için bir şeyin farkına vardıklarını görüyoruz, </w:t>
      </w:r>
      <w:r>
        <w:rPr>
          <w:rFonts w:ascii="Times New Roman" w:hAnsi="Times New Roman" w:cs="Times New Roman"/>
          <w:sz w:val="28"/>
          <w:szCs w:val="28"/>
        </w:rPr>
        <w:t xml:space="preserve">o da </w:t>
      </w:r>
      <w:r w:rsidRPr="00811E61">
        <w:rPr>
          <w:rFonts w:ascii="Times New Roman" w:hAnsi="Times New Roman" w:cs="Times New Roman"/>
          <w:b/>
          <w:sz w:val="28"/>
          <w:szCs w:val="28"/>
        </w:rPr>
        <w:t>KURUMSALLAŞMA</w:t>
      </w:r>
      <w:r>
        <w:rPr>
          <w:rFonts w:ascii="Times New Roman" w:hAnsi="Times New Roman" w:cs="Times New Roman"/>
          <w:sz w:val="28"/>
          <w:szCs w:val="28"/>
        </w:rPr>
        <w:t xml:space="preserve"> ‘</w:t>
      </w:r>
      <w:proofErr w:type="gramStart"/>
      <w:r>
        <w:rPr>
          <w:rFonts w:ascii="Times New Roman" w:hAnsi="Times New Roman" w:cs="Times New Roman"/>
          <w:sz w:val="28"/>
          <w:szCs w:val="28"/>
        </w:rPr>
        <w:t>dır</w:t>
      </w:r>
      <w:proofErr w:type="gramEnd"/>
      <w:r>
        <w:rPr>
          <w:rFonts w:ascii="Times New Roman" w:hAnsi="Times New Roman" w:cs="Times New Roman"/>
          <w:sz w:val="28"/>
          <w:szCs w:val="28"/>
        </w:rPr>
        <w:t>.</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Yönetimin gelecek nesillere devri, aile anayasası, aile meclisi, aile konseyi, aile kurulu,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planlaması, profesyonel yöneticilerle aile bireylerinin, üyelerinin ilişkilerinin ne şekilde ve nasıl olacağı konuları artık farklılık ve devamlılık için gerekli olduğunu bilmektedirler. Şirketlerin kurumsallaşma sürecinde aile ve şirket ilişkilerinin düzenlenmesinin öncelikli ihtiyaç olduğunu </w:t>
      </w:r>
      <w:r w:rsidRPr="00922A97">
        <w:rPr>
          <w:rFonts w:ascii="Times New Roman" w:hAnsi="Times New Roman" w:cs="Times New Roman"/>
          <w:sz w:val="28"/>
          <w:szCs w:val="28"/>
        </w:rPr>
        <w:lastRenderedPageBreak/>
        <w:t xml:space="preserve">ve buna ek olarak kurumsal dönüşüm adımlarını atmaları ve bu adımları geliştirme öncelikleri olduğunun artık farkındadırlar. </w:t>
      </w:r>
    </w:p>
    <w:p w:rsidR="00922A97" w:rsidRPr="00811E61" w:rsidRDefault="00922A97" w:rsidP="00922A97">
      <w:pPr>
        <w:jc w:val="both"/>
        <w:rPr>
          <w:rFonts w:ascii="Times New Roman" w:hAnsi="Times New Roman" w:cs="Times New Roman"/>
          <w:b/>
          <w:sz w:val="28"/>
          <w:szCs w:val="28"/>
        </w:rPr>
      </w:pPr>
      <w:r w:rsidRPr="00811E61">
        <w:rPr>
          <w:rFonts w:ascii="Times New Roman" w:hAnsi="Times New Roman" w:cs="Times New Roman"/>
          <w:b/>
          <w:sz w:val="28"/>
          <w:szCs w:val="28"/>
        </w:rPr>
        <w:t xml:space="preserve">Şirketler kurumsal yapılanma süreçlerinde,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ve şirket ilişkilerinin düzenlenmesi,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Kurum büyüme stratejilerinin oluşturulması,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Marka ve marka yönetim stratejilerini oluşturma,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Kurumsal risklerinin neler olduğunun tespitinin yapılması,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İnsan kaynakları stratejilerini ve yapılanmalarını oluşturmaları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Finansal değişim ve dönüşüm / analiz / raporlama stratejilerinin oluşumu,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İç kontrol sistemlerinin geliştirilmesi,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İç denetim yapılarının işleyişi için yapıla</w:t>
      </w:r>
      <w:r>
        <w:rPr>
          <w:rFonts w:ascii="Times New Roman" w:hAnsi="Times New Roman" w:cs="Times New Roman"/>
          <w:sz w:val="28"/>
          <w:szCs w:val="28"/>
        </w:rPr>
        <w:t xml:space="preserve">nmasını sağlamalılardır, </w:t>
      </w:r>
    </w:p>
    <w:p w:rsidR="00811E61"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Artık aile şirketleri kurumsal yapılanma çalışmalarında şirketlerinin iç dinamiklerine göre farklılıklarına göre öncelik yapılarına göre gelişimlerini yapmalıdırlar.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 kurumsallaşma için de şunu çok iyi bilmelidirler, aile şirketlerinin kurumsal dönüşümünde tüm aile şirketlerine uyabilecek tek bir model ya da uygulama oluşturmak mümkün değildir.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Her bir aile şirketinin iş modeli, aile içi duygusal gerçeklerden etkilenen, kendine özgü dinamikleri olan yapıları vardır. Bunun için kurumsallaşma yapısı, dönüşüm planı her bir aile şirketine özel butik hazırlanmak zorundadır. Aile içi duygusal dengelerin çok iyi planlanması ve yönetilmesi gerekmektedir. Kurumsal yapılanmada dönüşüm projesinin başarısını etkileyecek en önemli etken ailenin kurumsallaşmayı istemesidir. Böyle bir yapılanma, dönüşüm sürecini icradan sorumlu aile üyelerinin ve profesyonel yöneticilerin projeye destek vermesi, karar almaları, projeye sahip çıkmaları ile alışkanlıklarını değiştirmeleri ile başarı en üst seviyede gerçekleşecektir.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 kurumsallaşma sürecinde kurum kültürlerine uygun daha önce kurumsallaşma dönüşüm süreçlerinde yer almış, başarı ile tamamlamış kişilerle / kurumlarla çalışmalıdırlar. Kurumsal dönüşüm projelerinde aile bireylerinin icradan sorumlu kişiler ile profesyonellerin danışmanlarla birlikte kurumsal </w:t>
      </w:r>
      <w:r w:rsidRPr="00922A97">
        <w:rPr>
          <w:rFonts w:ascii="Times New Roman" w:hAnsi="Times New Roman" w:cs="Times New Roman"/>
          <w:sz w:val="28"/>
          <w:szCs w:val="28"/>
        </w:rPr>
        <w:lastRenderedPageBreak/>
        <w:t xml:space="preserve">dönüşümü önceliğe alarak ve önceliklerini belirleyerek çalışmalar yapmaları gerekmektedir. Projenin her aşamasını takip etmelidirler. Sadece danışmanlara işin bırakılması projede üst noktada başarı elde edilmesine engeldir, yeterli ve istenen başarı elde edilemeyecektir. Bununla birlikte; bu dönüşüm sürecinin kısa süreli olmadığı, olmayacağı da iyi bilinmelidir. Kurumsal dönüşümde, kademe </w:t>
      </w:r>
      <w:proofErr w:type="spellStart"/>
      <w:r w:rsidRPr="00922A97">
        <w:rPr>
          <w:rFonts w:ascii="Times New Roman" w:hAnsi="Times New Roman" w:cs="Times New Roman"/>
          <w:sz w:val="28"/>
          <w:szCs w:val="28"/>
        </w:rPr>
        <w:t>kademe</w:t>
      </w:r>
      <w:proofErr w:type="spellEnd"/>
      <w:r w:rsidRPr="00922A97">
        <w:rPr>
          <w:rFonts w:ascii="Times New Roman" w:hAnsi="Times New Roman" w:cs="Times New Roman"/>
          <w:sz w:val="28"/>
          <w:szCs w:val="28"/>
        </w:rPr>
        <w:t xml:space="preserve"> iş planı kapsamında ilerlenmelidir. Şirketimizin önceliği iyi planlanmalıdır.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Proje aşamaları ile ilerleyerek çalışmaları </w:t>
      </w:r>
      <w:proofErr w:type="spellStart"/>
      <w:r w:rsidRPr="00922A97">
        <w:rPr>
          <w:rFonts w:ascii="Times New Roman" w:hAnsi="Times New Roman" w:cs="Times New Roman"/>
          <w:sz w:val="28"/>
          <w:szCs w:val="28"/>
        </w:rPr>
        <w:t>önceliklendirmek</w:t>
      </w:r>
      <w:proofErr w:type="spellEnd"/>
      <w:r w:rsidRPr="00922A97">
        <w:rPr>
          <w:rFonts w:ascii="Times New Roman" w:hAnsi="Times New Roman" w:cs="Times New Roman"/>
          <w:sz w:val="28"/>
          <w:szCs w:val="28"/>
        </w:rPr>
        <w:t xml:space="preserve"> projenin, sürecin başarısı</w:t>
      </w:r>
      <w:r>
        <w:rPr>
          <w:rFonts w:ascii="Times New Roman" w:hAnsi="Times New Roman" w:cs="Times New Roman"/>
          <w:sz w:val="28"/>
          <w:szCs w:val="28"/>
        </w:rPr>
        <w:t xml:space="preserve">nı üst noktaya taşıyacaktır. </w:t>
      </w:r>
    </w:p>
    <w:p w:rsidR="00922A97" w:rsidRPr="00922A97" w:rsidRDefault="00922A97" w:rsidP="00922A97">
      <w:pPr>
        <w:jc w:val="both"/>
        <w:rPr>
          <w:rFonts w:ascii="Times New Roman" w:hAnsi="Times New Roman" w:cs="Times New Roman"/>
          <w:b/>
          <w:sz w:val="28"/>
          <w:szCs w:val="28"/>
        </w:rPr>
      </w:pPr>
      <w:r w:rsidRPr="00922A97">
        <w:rPr>
          <w:rFonts w:ascii="Times New Roman" w:hAnsi="Times New Roman" w:cs="Times New Roman"/>
          <w:b/>
          <w:sz w:val="28"/>
          <w:szCs w:val="28"/>
        </w:rPr>
        <w:t xml:space="preserve">Bugün artık aile şirketleri, kurumsal dönüşüme ilişkin ihtiyaçlarını şöyle belirlemektedirler;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ve şirket ilişkilerini acilen düzenlemek,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Çatışmaları yok etmek (Çatışma yönetimi çalışmaları),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Güvenilir bir finans / finansal veri ve raporlama çalışmalarını yapmak,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İç Kontrol ve iç denetim sistemlerini kurmak,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Denetim yapılarını geliştirmek,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Markalaşmayı sağlamak,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Şirketin stratejilerini oluşturmak, yazmak, planlamak,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Rekabet ve tecrübe </w:t>
      </w:r>
      <w:proofErr w:type="spellStart"/>
      <w:r w:rsidRPr="00922A97">
        <w:rPr>
          <w:rFonts w:ascii="Times New Roman" w:hAnsi="Times New Roman" w:cs="Times New Roman"/>
          <w:sz w:val="28"/>
          <w:szCs w:val="28"/>
        </w:rPr>
        <w:t>İnovasyonu</w:t>
      </w:r>
      <w:proofErr w:type="spellEnd"/>
      <w:r w:rsidRPr="00922A97">
        <w:rPr>
          <w:rFonts w:ascii="Times New Roman" w:hAnsi="Times New Roman" w:cs="Times New Roman"/>
          <w:sz w:val="28"/>
          <w:szCs w:val="28"/>
        </w:rPr>
        <w:t xml:space="preserve"> çalışmalarını yapmak,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 ilişkilerinin yönetimi konularını geliştirmek,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Yönetimin gelecek nesillere devri,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anayasası oluşumu,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planlaması,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Aile bireyleri ve profesyonel yöneticiler arasınd</w:t>
      </w:r>
      <w:r>
        <w:rPr>
          <w:rFonts w:ascii="Times New Roman" w:hAnsi="Times New Roman" w:cs="Times New Roman"/>
          <w:sz w:val="28"/>
          <w:szCs w:val="28"/>
        </w:rPr>
        <w:t>aki ilişkilerin geliştirilmesi,</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Artık şirketlerini geleceğe taşımak istiyorlar ise kurumsal dönüşüm kaçınılmaz bir gerçektir. Sunduğumuz bu rehber; aile şirketlerinin yukarıda bahsettiğimiz açılımları, kurumsal dönüşümlerini ne şekilde başlatabileceklerine ışık tutmak, hedef göstermek amacına yönelik birçok ülkede görülen araştırmalarım ve kurumsal dönüşüm deneyimlerimden faydalanılarak uluslararası bir bakış açısı </w:t>
      </w:r>
      <w:r w:rsidRPr="00922A97">
        <w:rPr>
          <w:rFonts w:ascii="Times New Roman" w:hAnsi="Times New Roman" w:cs="Times New Roman"/>
          <w:sz w:val="28"/>
          <w:szCs w:val="28"/>
        </w:rPr>
        <w:lastRenderedPageBreak/>
        <w:t xml:space="preserve">ile hazırlanmıştır. Bu bilgiler uygulanmadan önce aile şirketinin kendine özgü değerlerine, ihtiyaçlarına ve hukuki, mali ve ülkesel düzenlemelerine uyumlu ön </w:t>
      </w:r>
      <w:r>
        <w:rPr>
          <w:rFonts w:ascii="Times New Roman" w:hAnsi="Times New Roman" w:cs="Times New Roman"/>
          <w:sz w:val="28"/>
          <w:szCs w:val="28"/>
        </w:rPr>
        <w:t xml:space="preserve">çalışmalar yapılmalıdır. </w:t>
      </w:r>
    </w:p>
    <w:p w:rsidR="00922A97" w:rsidRPr="00922A97" w:rsidRDefault="00922A97" w:rsidP="00922A97">
      <w:pPr>
        <w:jc w:val="both"/>
        <w:rPr>
          <w:rFonts w:ascii="Times New Roman" w:hAnsi="Times New Roman" w:cs="Times New Roman"/>
          <w:b/>
          <w:color w:val="FF0000"/>
          <w:sz w:val="28"/>
          <w:szCs w:val="28"/>
        </w:rPr>
      </w:pPr>
      <w:r w:rsidRPr="00922A97">
        <w:rPr>
          <w:rFonts w:ascii="Times New Roman" w:hAnsi="Times New Roman" w:cs="Times New Roman"/>
          <w:b/>
          <w:color w:val="FF0000"/>
          <w:sz w:val="28"/>
          <w:szCs w:val="28"/>
        </w:rPr>
        <w:t xml:space="preserve">AİLE ŞİRKETLERİNİN YAPISI VE ÖZELLİKLERİ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şirketini, şirket haklarındaki oy çoğunluğuna sahip, şirketi kontrol eden, şirketi gelecek nesillere, alt soylarına teslim etmek amacıyla kuran, kurucularında </w:t>
      </w:r>
      <w:proofErr w:type="gramStart"/>
      <w:r w:rsidRPr="00922A97">
        <w:rPr>
          <w:rFonts w:ascii="Times New Roman" w:hAnsi="Times New Roman" w:cs="Times New Roman"/>
          <w:sz w:val="28"/>
          <w:szCs w:val="28"/>
        </w:rPr>
        <w:t>dahil</w:t>
      </w:r>
      <w:proofErr w:type="gramEnd"/>
      <w:r w:rsidRPr="00922A97">
        <w:rPr>
          <w:rFonts w:ascii="Times New Roman" w:hAnsi="Times New Roman" w:cs="Times New Roman"/>
          <w:sz w:val="28"/>
          <w:szCs w:val="28"/>
        </w:rPr>
        <w:t xml:space="preserve"> olduğu, ailenin hakimiyeti olarak sahip olduğu şirket olarak tanımlayabiliriz. Aile şirketleri de insanlar gibi doğar, gelişir, olgunlaşır ve yaşamları gereği sona ererler. Bu şirket ömrünün gelişiminin uzaması için hem ailenin hem de şirketin mülkiyet yapıları değişkenlik gösterir. Aile şirketlerinin gelişimi birinci nesilde, gerekli değerler ve alt yapılar oluşturulur ise nesiller boyu devam eder. Aile yapısındaki dinamikler ve gelişimler her bir ailede, şirkette farklı durumlarda kendisini gösterir. </w:t>
      </w:r>
    </w:p>
    <w:p w:rsidR="007D13B9"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Hiçbir ailenin yapısı birbiri ile aynı değer ve yapıda olamaz, benzemez. Aile şirketlerinin temel özellik yapısında, hisselerin ya da oy haklarının çoğunluğunun şirketi kuran ya da satın alan bir aileye, akrabalara ait olduğu, aile bireylerinden en az bir kişinin üst düzeyde yönetimde, şirketin yönetiminde, yetkin ve etkili bir yapıda sahip olduğunu görebiliriz. </w:t>
      </w:r>
    </w:p>
    <w:p w:rsidR="00811E61"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Ailenin sahip olduğu yaşam standartlarını korumak, sürdürmek için oluşturulan şirket; aileye rahat bir yaşam sağlayabiliyor, gelir getirebiliyorsa hedeflerini, amaçlarını yerine getirebiliyor ise o şirket aile için tam yönüyle bir şirket, onun şirketi, onun aile şirketidir. </w:t>
      </w:r>
    </w:p>
    <w:p w:rsidR="00811E61"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işletmelerinin, ülkelerin ekonomileri içinde önemli bir payı vardır. Yapılan araştırmaları incelediğimizde, dünyadaki zengin şirketler kategorisine baktığımızda bu şirketlerin yüzde kırk oranında aile şirketi olduğu görülmektedir.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Türkiye’deki tüm işletmelerin yaklaşık yüzde doksan beşinin aile işletmesi olduğunu da görmekteyiz. Bunun için ülkemizin ekonomisindeki olumsuz bir gelişme ülkemizin fazlaca etkilenmesi, zarar görmesi anlamına gelmekte, etki yapısının çok fazlaca hissettiği görülmektedir.</w:t>
      </w:r>
      <w:r>
        <w:rPr>
          <w:rFonts w:ascii="Times New Roman" w:hAnsi="Times New Roman" w:cs="Times New Roman"/>
          <w:sz w:val="28"/>
          <w:szCs w:val="28"/>
        </w:rPr>
        <w:t xml:space="preserve">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b/>
          <w:sz w:val="28"/>
          <w:szCs w:val="28"/>
        </w:rPr>
        <w:t>Aile Şirketlerinde, üç ayrı etkileşim ve değer, paydaş grubu vardır.</w:t>
      </w:r>
      <w:r w:rsidRPr="00922A97">
        <w:rPr>
          <w:rFonts w:ascii="Times New Roman" w:hAnsi="Times New Roman" w:cs="Times New Roman"/>
          <w:sz w:val="28"/>
          <w:szCs w:val="28"/>
        </w:rPr>
        <w:t xml:space="preserve">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1. Aile Yönetimi / Aile Bireyleri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2. Yönetim / Üst Yönetim Koordinasyonu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lastRenderedPageBreak/>
        <w:t xml:space="preserve">3. Hissedarlar / Ortaklar / Malikler Bu üç değer için denge çok iyi koordine edilmeli, yönetimi sağlanmalıdır. </w:t>
      </w:r>
    </w:p>
    <w:p w:rsidR="00811E61"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Eğer aile bireylerinin arasında normal sayılabilecek bir çatışma var ise harcamalar bir sonraki kuşaktan kişiye devirde şirketi kimin yöneteceği gibi durumlar var ise işte o zaman şirketin gelecek performansına yansıyacak demektir. Eğer aile içi iç ilişkiler dinamik ise şirketinde farklı olması, farklılaşması muhtemeldir.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şirketlerine baktığımızda çalışmalarımız şunu göstermektedir; Aile şirketi kavramındaki ailenin çoğunluk hissesine sahip olmaktan başka yönetim ve icra biçimi, yetkilerin aile bireylerinde toplanıp toplanmadığı hususu, şirketin gelişim evresine göre belirlemekteyiz. </w:t>
      </w:r>
    </w:p>
    <w:p w:rsidR="00922A97" w:rsidRPr="00922A97" w:rsidRDefault="00922A97" w:rsidP="00922A97">
      <w:pPr>
        <w:jc w:val="both"/>
        <w:rPr>
          <w:rFonts w:ascii="Times New Roman" w:hAnsi="Times New Roman" w:cs="Times New Roman"/>
          <w:b/>
          <w:sz w:val="28"/>
          <w:szCs w:val="28"/>
        </w:rPr>
      </w:pPr>
      <w:r w:rsidRPr="00922A97">
        <w:rPr>
          <w:rFonts w:ascii="Times New Roman" w:hAnsi="Times New Roman" w:cs="Times New Roman"/>
          <w:b/>
          <w:sz w:val="28"/>
          <w:szCs w:val="28"/>
        </w:rPr>
        <w:t xml:space="preserve">Bugün ve gelecekte var olmaya devam edecek şirketleri, aile şirketlerini dört ana bölüme ayırabiliriz;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Girişimcinin oluşturmuş olduğu ve halen de yönettiği, kararlarını aldığı, etkisinin olduğu birinci nesil olarak devam eden aile şirketleri. </w:t>
      </w:r>
    </w:p>
    <w:p w:rsidR="00922A97" w:rsidRDefault="00922A97" w:rsidP="00922A97">
      <w:pPr>
        <w:jc w:val="both"/>
        <w:rPr>
          <w:rFonts w:ascii="Times New Roman" w:hAnsi="Times New Roman" w:cs="Times New Roman"/>
          <w:sz w:val="28"/>
          <w:szCs w:val="28"/>
        </w:rPr>
      </w:pPr>
      <w:proofErr w:type="gramStart"/>
      <w:r w:rsidRPr="00922A97">
        <w:rPr>
          <w:rFonts w:ascii="Times New Roman" w:hAnsi="Times New Roman" w:cs="Times New Roman"/>
          <w:sz w:val="28"/>
          <w:szCs w:val="28"/>
        </w:rPr>
        <w:t xml:space="preserve">- Kardeş ortaklığı olarak, büyüyen ve gelişen aile şirketleri olarak, ağırlıklı kardeşlerin olduğu aile şirketleri. </w:t>
      </w:r>
      <w:proofErr w:type="gramEnd"/>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Kuzenlerin de şirket ortaklığında olduğu </w:t>
      </w:r>
      <w:proofErr w:type="gramStart"/>
      <w:r w:rsidRPr="00922A97">
        <w:rPr>
          <w:rFonts w:ascii="Times New Roman" w:hAnsi="Times New Roman" w:cs="Times New Roman"/>
          <w:sz w:val="28"/>
          <w:szCs w:val="28"/>
        </w:rPr>
        <w:t>kompleks</w:t>
      </w:r>
      <w:proofErr w:type="gramEnd"/>
      <w:r w:rsidRPr="00922A97">
        <w:rPr>
          <w:rFonts w:ascii="Times New Roman" w:hAnsi="Times New Roman" w:cs="Times New Roman"/>
          <w:sz w:val="28"/>
          <w:szCs w:val="28"/>
        </w:rPr>
        <w:t xml:space="preserve"> bir yapıya gelmiş, ikinci ve üçüncü nesillerin şirketi yönettiği aile şirketleri.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şirketi olarak sürekli olmayı başarmış, gelişmiş, ortaklıklar oluşturmuş, iştirakler ile şirketinin yönetimini kurmuş aile şirketleri. İşte bu değerle oluşmuş aile şirketlerinin sahipleri yönetici olarak gelecek </w:t>
      </w:r>
      <w:proofErr w:type="gramStart"/>
      <w:r w:rsidRPr="00922A97">
        <w:rPr>
          <w:rFonts w:ascii="Times New Roman" w:hAnsi="Times New Roman" w:cs="Times New Roman"/>
          <w:sz w:val="28"/>
          <w:szCs w:val="28"/>
        </w:rPr>
        <w:t>vizyonlarında</w:t>
      </w:r>
      <w:proofErr w:type="gramEnd"/>
      <w:r w:rsidRPr="00922A97">
        <w:rPr>
          <w:rFonts w:ascii="Times New Roman" w:hAnsi="Times New Roman" w:cs="Times New Roman"/>
          <w:sz w:val="28"/>
          <w:szCs w:val="28"/>
        </w:rPr>
        <w:t xml:space="preserve"> eksikliklerini iyi tanımlamalı, </w:t>
      </w:r>
      <w:r>
        <w:rPr>
          <w:rFonts w:ascii="Times New Roman" w:hAnsi="Times New Roman" w:cs="Times New Roman"/>
          <w:sz w:val="28"/>
          <w:szCs w:val="28"/>
        </w:rPr>
        <w:t xml:space="preserve">gelişimlerini yapmalıdırlar.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 şirket farklılaşma döneminde başlangıç olarak, büyüme ve farklılaşma olarak, olgunlaşma dönemi yaşarlar. </w:t>
      </w:r>
    </w:p>
    <w:p w:rsid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Bu dönemlerin her bir yapısının farklı evrimleşme yapıları olur. Bu süreçlere çok dikkat etmek gerekmektedir. Bu dönemlerde mülkiyet yapısına da baktığımızda, kurucunun kontrolündeki dönem, kardeş ortaklığının oluştuğu dönem, kuzenlerinde işin içerisine girdiği dönemler ile de mülkiyet değerliliği farklılık gösterir. Yapı içerisinde genç iş ailesi dönemi (işe önceden başlamış, sonra da </w:t>
      </w:r>
      <w:proofErr w:type="gramStart"/>
      <w:r w:rsidRPr="00922A97">
        <w:rPr>
          <w:rFonts w:ascii="Times New Roman" w:hAnsi="Times New Roman" w:cs="Times New Roman"/>
          <w:sz w:val="28"/>
          <w:szCs w:val="28"/>
        </w:rPr>
        <w:t>dahil</w:t>
      </w:r>
      <w:proofErr w:type="gramEnd"/>
      <w:r w:rsidRPr="00922A97">
        <w:rPr>
          <w:rFonts w:ascii="Times New Roman" w:hAnsi="Times New Roman" w:cs="Times New Roman"/>
          <w:sz w:val="28"/>
          <w:szCs w:val="28"/>
        </w:rPr>
        <w:t xml:space="preserve"> olan aile bireyleri olarak) birlikte çalışan aile bireyleri dönemi,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planlamasında işi devralan aile dönemi farklılaşma, gelişme dönemlerine baktığımızda, olgunlaşmaya kadar giden dönemler olarak alabiliriz. </w:t>
      </w:r>
      <w:r w:rsidRPr="00922A97">
        <w:rPr>
          <w:rFonts w:ascii="Times New Roman" w:hAnsi="Times New Roman" w:cs="Times New Roman"/>
          <w:sz w:val="28"/>
          <w:szCs w:val="28"/>
        </w:rPr>
        <w:lastRenderedPageBreak/>
        <w:t xml:space="preserve">Her bir dönem kendi iç dinamiklerinde aile şirketinin var olması, var olmaması arasındaki çok ince çizgileri ifade etmektedir. Nesillere devir ve geçiş, şirketin yüzyıllık şirket olabilme evrim yapısı bu değerlerin iyi bilinmesi ve planlanması ile ilgilidir. İşte o zaman aile şirketleri, sürekli olmayı başarmış, gelişmiş, ortakları oluşmuş, şirketin yönetimini farklılaştırmış </w:t>
      </w:r>
      <w:r>
        <w:rPr>
          <w:rFonts w:ascii="Times New Roman" w:hAnsi="Times New Roman" w:cs="Times New Roman"/>
          <w:sz w:val="28"/>
          <w:szCs w:val="28"/>
        </w:rPr>
        <w:t xml:space="preserve">bir aile şirketisiniz artık. </w:t>
      </w:r>
    </w:p>
    <w:p w:rsidR="00922A97" w:rsidRPr="00922A97" w:rsidRDefault="00922A97" w:rsidP="00922A97">
      <w:pPr>
        <w:jc w:val="both"/>
        <w:rPr>
          <w:rFonts w:ascii="Times New Roman" w:hAnsi="Times New Roman" w:cs="Times New Roman"/>
          <w:b/>
          <w:color w:val="FF0000"/>
          <w:sz w:val="28"/>
          <w:szCs w:val="28"/>
        </w:rPr>
      </w:pPr>
      <w:r w:rsidRPr="00922A97">
        <w:rPr>
          <w:rFonts w:ascii="Times New Roman" w:hAnsi="Times New Roman" w:cs="Times New Roman"/>
          <w:b/>
          <w:color w:val="FF0000"/>
          <w:sz w:val="28"/>
          <w:szCs w:val="28"/>
        </w:rPr>
        <w:t xml:space="preserve">AİLE ŞİRKETLERİNİN ÜSTÜNLÜKLERİ NELERDİR?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şirketlerinin üstünlük özelliklerine baktığımızda aile şirketi olmanın beraberinde getirdiği birçok çalışma, aile şirketinin kâr, büyüme, satış oranlarının aile şirketi olmayanlara oranla daha farklılık, gelişmişlik gösterdiğini, daha farklı performans ortaya koyduğunu, gelişim ve diğer endekslerde aile şirketlerinin rakiplerinden üstün performans sergilediği görmekteyiz. Bu süreci aile şirketleri ile yaptığımız çalışmalarda da analiz ediyor, değerliliklerin farklı olduğunu görüyoruz. Bu yüksek başarı sağlayan şirketler halka arz edilmiş ise dünya </w:t>
      </w:r>
      <w:proofErr w:type="gramStart"/>
      <w:r w:rsidRPr="00922A97">
        <w:rPr>
          <w:rFonts w:ascii="Times New Roman" w:hAnsi="Times New Roman" w:cs="Times New Roman"/>
          <w:sz w:val="28"/>
          <w:szCs w:val="28"/>
        </w:rPr>
        <w:t>konjonktüründe</w:t>
      </w:r>
      <w:proofErr w:type="gramEnd"/>
      <w:r w:rsidRPr="00922A97">
        <w:rPr>
          <w:rFonts w:ascii="Times New Roman" w:hAnsi="Times New Roman" w:cs="Times New Roman"/>
          <w:sz w:val="28"/>
          <w:szCs w:val="28"/>
        </w:rPr>
        <w:t xml:space="preserve"> borsalarda da endekslerinin, hisse değerliliklerinin, çarpanlarının yüksek olduğunu çalışmalar göstermektedir. Aile şirketlerinin, aile şirketi olmayan yapılara karşı bazı üstünlüklerini şu şekilde belirtebiliriz; </w:t>
      </w:r>
    </w:p>
    <w:p w:rsidR="000B1EEC" w:rsidRDefault="00922A97" w:rsidP="00922A97">
      <w:pPr>
        <w:jc w:val="both"/>
        <w:rPr>
          <w:rFonts w:ascii="Times New Roman" w:hAnsi="Times New Roman" w:cs="Times New Roman"/>
          <w:sz w:val="28"/>
          <w:szCs w:val="28"/>
        </w:rPr>
      </w:pPr>
      <w:r w:rsidRPr="000B1EEC">
        <w:rPr>
          <w:rFonts w:ascii="Times New Roman" w:hAnsi="Times New Roman" w:cs="Times New Roman"/>
          <w:b/>
          <w:sz w:val="28"/>
          <w:szCs w:val="28"/>
        </w:rPr>
        <w:t>• İşe ve Aileye Bağlılık Değeri;</w:t>
      </w:r>
      <w:r w:rsidRPr="00922A97">
        <w:rPr>
          <w:rFonts w:ascii="Times New Roman" w:hAnsi="Times New Roman" w:cs="Times New Roman"/>
          <w:sz w:val="28"/>
          <w:szCs w:val="28"/>
        </w:rPr>
        <w:t xml:space="preserve"> Aile işin sahibi olarak işlerin, geliştiğini, büyüdüğünü, gelecek nesillere geçmesi için mücadele etmeyi, şirketinin yaşam sürecinin uzaması arzu etmesi </w:t>
      </w:r>
      <w:proofErr w:type="gramStart"/>
      <w:r w:rsidRPr="00922A97">
        <w:rPr>
          <w:rFonts w:ascii="Times New Roman" w:hAnsi="Times New Roman" w:cs="Times New Roman"/>
          <w:sz w:val="28"/>
          <w:szCs w:val="28"/>
        </w:rPr>
        <w:t>motivasyonu</w:t>
      </w:r>
      <w:proofErr w:type="gramEnd"/>
      <w:r w:rsidRPr="00922A97">
        <w:rPr>
          <w:rFonts w:ascii="Times New Roman" w:hAnsi="Times New Roman" w:cs="Times New Roman"/>
          <w:sz w:val="28"/>
          <w:szCs w:val="28"/>
        </w:rPr>
        <w:t xml:space="preserve"> ile yüksek değerde bağlılık gösterir. Birçok aile yapısı şirket ile bütünleşir, şirketi büyütmek için çok çalışmayı, kazancını tekrar şirkete yatırıma yönlendirmekten kaçınmaz. Kendinden fedakârlık eder. Şirkete bağlı aile bireylerinin varlığına önem verir. Aile ve şirkete bağlılıkları onlar için her şeydir, gelecektir, </w:t>
      </w:r>
      <w:proofErr w:type="gramStart"/>
      <w:r w:rsidRPr="00922A97">
        <w:rPr>
          <w:rFonts w:ascii="Times New Roman" w:hAnsi="Times New Roman" w:cs="Times New Roman"/>
          <w:sz w:val="28"/>
          <w:szCs w:val="28"/>
        </w:rPr>
        <w:t>vizyo</w:t>
      </w:r>
      <w:r w:rsidR="000B1EEC">
        <w:rPr>
          <w:rFonts w:ascii="Times New Roman" w:hAnsi="Times New Roman" w:cs="Times New Roman"/>
          <w:sz w:val="28"/>
          <w:szCs w:val="28"/>
        </w:rPr>
        <w:t>ndur</w:t>
      </w:r>
      <w:proofErr w:type="gramEnd"/>
      <w:r w:rsidR="000B1EEC">
        <w:rPr>
          <w:rFonts w:ascii="Times New Roman" w:hAnsi="Times New Roman" w:cs="Times New Roman"/>
          <w:sz w:val="28"/>
          <w:szCs w:val="28"/>
        </w:rPr>
        <w:t xml:space="preserve">, mutluluktur, hedeftir. </w:t>
      </w:r>
    </w:p>
    <w:p w:rsidR="000B1EEC" w:rsidRDefault="00922A97" w:rsidP="00922A97">
      <w:pPr>
        <w:jc w:val="both"/>
        <w:rPr>
          <w:rFonts w:ascii="Times New Roman" w:hAnsi="Times New Roman" w:cs="Times New Roman"/>
          <w:sz w:val="28"/>
          <w:szCs w:val="28"/>
        </w:rPr>
      </w:pPr>
      <w:r w:rsidRPr="000B1EEC">
        <w:rPr>
          <w:rFonts w:ascii="Times New Roman" w:hAnsi="Times New Roman" w:cs="Times New Roman"/>
          <w:b/>
          <w:sz w:val="28"/>
          <w:szCs w:val="28"/>
        </w:rPr>
        <w:t>• Sermaye Yapısı;</w:t>
      </w:r>
      <w:r w:rsidRPr="00922A97">
        <w:rPr>
          <w:rFonts w:ascii="Times New Roman" w:hAnsi="Times New Roman" w:cs="Times New Roman"/>
          <w:sz w:val="28"/>
          <w:szCs w:val="28"/>
        </w:rPr>
        <w:t xml:space="preserve"> Aile şirketleri sermaye piyasalarının gelişmediği veya az geliştiği kalkınmakta olan ülkelerde sermaye konusunu ağırlıklı olarak kendi yapılarında, iç dinamikleri ile çözüme kavuştururlar. Aile şirketlerinde öz kaynakların, sermayenin önemli bir bölümünü oluşturması, şirketi dış dünyada güçlü hale getirir. Şirket finansman açısından zor bir döneme girdiğinde şirket hissedarları, gelirlerini, kaynaklarını diğer şirketlerdeki ortaklardan daha kolay feda ederler, edebilirler.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w:t>
      </w:r>
      <w:r w:rsidRPr="000B1EEC">
        <w:rPr>
          <w:rFonts w:ascii="Times New Roman" w:hAnsi="Times New Roman" w:cs="Times New Roman"/>
          <w:b/>
          <w:sz w:val="28"/>
          <w:szCs w:val="28"/>
        </w:rPr>
        <w:t>Aile Şirketlerindeki Bilginin Bütünlüğü;</w:t>
      </w:r>
      <w:r w:rsidRPr="00922A97">
        <w:rPr>
          <w:rFonts w:ascii="Times New Roman" w:hAnsi="Times New Roman" w:cs="Times New Roman"/>
          <w:sz w:val="28"/>
          <w:szCs w:val="28"/>
        </w:rPr>
        <w:t xml:space="preserve"> Kurucular, şirket sahibi aileler, bilgi birikimlerini, deneyimlerini, ticari anlamda elde ettikleri tecrübelerini, yeteneklerini gelecek nesillere aktarmak için ne yapılması gerekeceği ile ilgili </w:t>
      </w:r>
      <w:r w:rsidRPr="00922A97">
        <w:rPr>
          <w:rFonts w:ascii="Times New Roman" w:hAnsi="Times New Roman" w:cs="Times New Roman"/>
          <w:sz w:val="28"/>
          <w:szCs w:val="28"/>
        </w:rPr>
        <w:lastRenderedPageBreak/>
        <w:t xml:space="preserve">çalışmalar yaparlar. Aile bireyleri küçük yaşlardan itibaren aile şirketine kademeli şekilde giriş yapmaya başlar. Bunun seviyesi önemli değildir. Bunun sebebi aile şirketini bir adım daha ileriye taşımaktır. </w:t>
      </w:r>
      <w:proofErr w:type="spellStart"/>
      <w:r w:rsidRPr="00922A97">
        <w:rPr>
          <w:rFonts w:ascii="Times New Roman" w:hAnsi="Times New Roman" w:cs="Times New Roman"/>
          <w:sz w:val="28"/>
          <w:szCs w:val="28"/>
        </w:rPr>
        <w:t>Farkındalığı</w:t>
      </w:r>
      <w:proofErr w:type="spellEnd"/>
      <w:r w:rsidRPr="00922A97">
        <w:rPr>
          <w:rFonts w:ascii="Times New Roman" w:hAnsi="Times New Roman" w:cs="Times New Roman"/>
          <w:sz w:val="28"/>
          <w:szCs w:val="28"/>
        </w:rPr>
        <w:t xml:space="preserve"> arttırmaktır, onların şirkete olan bağlılığını, bağını geliştirmek, sadakat duygularını farklılaştırmaktır. Şirketteki yapıyı tanımaları, bu süreci eğitimle de bütünleştirmektir. Neticesinde aile bireyleri artık kademeli olarak gerekli donanımları almaya başlamışlar, gelişmişlerdir. Aile şirketi ile ilgili süreçler artık bilgi sürekliliğinde kopukluk olmadan devam etmektedir. </w:t>
      </w:r>
    </w:p>
    <w:p w:rsidR="000B1EEC" w:rsidRDefault="00922A97" w:rsidP="00922A97">
      <w:pPr>
        <w:jc w:val="both"/>
        <w:rPr>
          <w:rFonts w:ascii="Times New Roman" w:hAnsi="Times New Roman" w:cs="Times New Roman"/>
          <w:sz w:val="28"/>
          <w:szCs w:val="28"/>
        </w:rPr>
      </w:pPr>
      <w:r w:rsidRPr="000B1EEC">
        <w:rPr>
          <w:rFonts w:ascii="Times New Roman" w:hAnsi="Times New Roman" w:cs="Times New Roman"/>
          <w:b/>
          <w:sz w:val="28"/>
          <w:szCs w:val="28"/>
        </w:rPr>
        <w:t>• Aile Şirketinin Yönetim Açısından Sağladığı Değerler;</w:t>
      </w:r>
      <w:r w:rsidRPr="00922A97">
        <w:rPr>
          <w:rFonts w:ascii="Times New Roman" w:hAnsi="Times New Roman" w:cs="Times New Roman"/>
          <w:sz w:val="28"/>
          <w:szCs w:val="28"/>
        </w:rPr>
        <w:t xml:space="preserve"> Aile şirketleri sermayenin önemli bir kısmına sahip olmanın getirdiği avantajla teknik yönetim, idari yönetim konularında yeni yöntemler uygulamalı, yeni yatırım yapma konusunda daha kısa zamanda kararlar alabilmektedir. Girişimcinin ve aile üyelerinin benimsediği düşüncelerin özgürce söylenebilmesi, istişareye açık olunması sebebiyle hızlı kararlar alınabilir, uygulanabilir olmaktadır. Aile lideri, aile bireylerinin en iyi derecede eğitim almalarını,</w:t>
      </w:r>
      <w:r w:rsidR="000B1EEC">
        <w:rPr>
          <w:rFonts w:ascii="Times New Roman" w:hAnsi="Times New Roman" w:cs="Times New Roman"/>
          <w:sz w:val="28"/>
          <w:szCs w:val="28"/>
        </w:rPr>
        <w:t xml:space="preserve"> yetişmelerini arzu ederler.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Aynı zamanda çalışanlarının da üst noktada gelişimlerinin sağlanmasını arzu eder, bunun gerekliliği için çalışanlarına bireysel gelişim çalışmaları yapmaları için katkıda bulunabilmektedir. Yönetimsel açıdan aile bireyleri birbirlerini iyi tanıdıkları için takım olma hususunda dinamiktirler. İş yönetiminde karşılaşılan sorunlar oluşur ise çalışanlar ile hızlıca takım olabilme yetenekleriyle işi çözüme kavuşturulabilme yönleri güçlüdür. Çözüm odaklı hareket ederler. </w:t>
      </w:r>
    </w:p>
    <w:p w:rsidR="000B1EEC" w:rsidRDefault="00922A97" w:rsidP="00922A97">
      <w:pPr>
        <w:jc w:val="both"/>
        <w:rPr>
          <w:rFonts w:ascii="Times New Roman" w:hAnsi="Times New Roman" w:cs="Times New Roman"/>
          <w:sz w:val="28"/>
          <w:szCs w:val="28"/>
        </w:rPr>
      </w:pPr>
      <w:r w:rsidRPr="000B1EEC">
        <w:rPr>
          <w:rFonts w:ascii="Times New Roman" w:hAnsi="Times New Roman" w:cs="Times New Roman"/>
          <w:b/>
          <w:sz w:val="28"/>
          <w:szCs w:val="28"/>
        </w:rPr>
        <w:t>• Aile Şirketlerinin Güvenirliliği, Tanınmışlığı;</w:t>
      </w:r>
      <w:r w:rsidRPr="00922A97">
        <w:rPr>
          <w:rFonts w:ascii="Times New Roman" w:hAnsi="Times New Roman" w:cs="Times New Roman"/>
          <w:sz w:val="28"/>
          <w:szCs w:val="28"/>
        </w:rPr>
        <w:t xml:space="preserve"> Ailenin ve aile şirketinin, tanınmış bir yapıda olması, rakipler, tedarikçiler, müşteriler nezdinde olumlu bir güç oluşturur. İtibarları ve isimleri sattıkları ürünler veya hizmetleri yanı sıra ticaretleri ile de anıldıkları için ilişkilerinin gücünü, kalitesini ve farklılığını arttırmak için olağanüstü çaba gösterirler. Aile şirketlerinin bu yapısı, aile şirketleri tarafından bilinmelidir. Ayrıca kendi yapılarına yönelik değerlerini, kültürlerini ortaya koymalı, bu değer içerisinde gelişimlerini sağlamalıdırlar. Bunun için dünyada aile şirke</w:t>
      </w:r>
      <w:r w:rsidR="000B1EEC">
        <w:rPr>
          <w:rFonts w:ascii="Times New Roman" w:hAnsi="Times New Roman" w:cs="Times New Roman"/>
          <w:sz w:val="28"/>
          <w:szCs w:val="28"/>
        </w:rPr>
        <w:t xml:space="preserve">tlerinin etkisi fazlaca </w:t>
      </w:r>
      <w:proofErr w:type="gramStart"/>
      <w:r w:rsidR="000B1EEC">
        <w:rPr>
          <w:rFonts w:ascii="Times New Roman" w:hAnsi="Times New Roman" w:cs="Times New Roman"/>
          <w:sz w:val="28"/>
          <w:szCs w:val="28"/>
        </w:rPr>
        <w:t>dır</w:t>
      </w:r>
      <w:proofErr w:type="gramEnd"/>
      <w:r w:rsidR="000B1EEC">
        <w:rPr>
          <w:rFonts w:ascii="Times New Roman" w:hAnsi="Times New Roman" w:cs="Times New Roman"/>
          <w:sz w:val="28"/>
          <w:szCs w:val="28"/>
        </w:rPr>
        <w:t xml:space="preserve">. </w:t>
      </w:r>
    </w:p>
    <w:p w:rsidR="000B1EEC" w:rsidRPr="000B1EEC" w:rsidRDefault="00922A97" w:rsidP="00922A97">
      <w:pPr>
        <w:jc w:val="both"/>
        <w:rPr>
          <w:rFonts w:ascii="Times New Roman" w:hAnsi="Times New Roman" w:cs="Times New Roman"/>
          <w:b/>
          <w:color w:val="FF0000"/>
          <w:sz w:val="28"/>
          <w:szCs w:val="28"/>
        </w:rPr>
      </w:pPr>
      <w:r w:rsidRPr="000B1EEC">
        <w:rPr>
          <w:rFonts w:ascii="Times New Roman" w:hAnsi="Times New Roman" w:cs="Times New Roman"/>
          <w:b/>
          <w:color w:val="FF0000"/>
          <w:sz w:val="28"/>
          <w:szCs w:val="28"/>
        </w:rPr>
        <w:t xml:space="preserve">AİLE ŞİRKETLERİNİN ZAYIFLIKLARI NELERDİR? </w:t>
      </w:r>
    </w:p>
    <w:p w:rsidR="00811E61"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şirketlerinin sahip olduğu avantajlarla birlikte dezavantajları da taşırlar. Aile şirketlerinin en belirgin, en değinilen özelliği uzun vadede sürdürülebilir, sürekli olabilme konusundaki yaptıkları hatalardır. Aile şirketleri ülkelere göre farklılık gösterebilmektedir. Dünya geneline, </w:t>
      </w:r>
      <w:proofErr w:type="gramStart"/>
      <w:r w:rsidRPr="00922A97">
        <w:rPr>
          <w:rFonts w:ascii="Times New Roman" w:hAnsi="Times New Roman" w:cs="Times New Roman"/>
          <w:sz w:val="28"/>
          <w:szCs w:val="28"/>
        </w:rPr>
        <w:t>konjonktürüne</w:t>
      </w:r>
      <w:proofErr w:type="gramEnd"/>
      <w:r w:rsidRPr="00922A97">
        <w:rPr>
          <w:rFonts w:ascii="Times New Roman" w:hAnsi="Times New Roman" w:cs="Times New Roman"/>
          <w:sz w:val="28"/>
          <w:szCs w:val="28"/>
        </w:rPr>
        <w:t xml:space="preserve"> baktığımızda kurucularının, girişimcilerinin işin başında olduğu dönemde yüzde olarak </w:t>
      </w:r>
      <w:r w:rsidRPr="00922A97">
        <w:rPr>
          <w:rFonts w:ascii="Times New Roman" w:hAnsi="Times New Roman" w:cs="Times New Roman"/>
          <w:sz w:val="28"/>
          <w:szCs w:val="28"/>
        </w:rPr>
        <w:lastRenderedPageBreak/>
        <w:t xml:space="preserve">çoğunluğu ya yok olmakta, batmaktadır ya da satılmakta, sahip değişikliği olmaktadır. Çok az bir oranda yüzde beş, maksimum yüzde on oranının girişimciler/kurucular tarafından üçüncü </w:t>
      </w:r>
      <w:proofErr w:type="spellStart"/>
      <w:r w:rsidRPr="00922A97">
        <w:rPr>
          <w:rFonts w:ascii="Times New Roman" w:hAnsi="Times New Roman" w:cs="Times New Roman"/>
          <w:sz w:val="28"/>
          <w:szCs w:val="28"/>
        </w:rPr>
        <w:t>nesile</w:t>
      </w:r>
      <w:proofErr w:type="spellEnd"/>
      <w:r w:rsidRPr="00922A97">
        <w:rPr>
          <w:rFonts w:ascii="Times New Roman" w:hAnsi="Times New Roman" w:cs="Times New Roman"/>
          <w:sz w:val="28"/>
          <w:szCs w:val="28"/>
        </w:rPr>
        <w:t xml:space="preserve"> aktarıldığını ve alt yapılarını güçlendirdiğini görmekteyiz. Aile şirketlerinin uzun süreli yaşam döngüsünde olmamasının birçok nedeni vardır. </w:t>
      </w:r>
    </w:p>
    <w:p w:rsidR="000B1EEC" w:rsidRPr="00811E61" w:rsidRDefault="00922A97" w:rsidP="00922A97">
      <w:pPr>
        <w:jc w:val="both"/>
        <w:rPr>
          <w:rFonts w:ascii="Times New Roman" w:hAnsi="Times New Roman" w:cs="Times New Roman"/>
          <w:b/>
          <w:sz w:val="28"/>
          <w:szCs w:val="28"/>
        </w:rPr>
      </w:pPr>
      <w:r w:rsidRPr="00811E61">
        <w:rPr>
          <w:rFonts w:ascii="Times New Roman" w:hAnsi="Times New Roman" w:cs="Times New Roman"/>
          <w:b/>
          <w:sz w:val="28"/>
          <w:szCs w:val="28"/>
        </w:rPr>
        <w:t xml:space="preserve">Bu nedenler arasında;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Yönetimsel zafiyetler, zayıflıklar,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Şirketin büyümesini gelişmesini destekleyecek sermayenin yeterli durumda olmaması,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Makro ekonomik koşullardan kaynaklanan süreçler (Ülkelerinin içinde bulunduğu </w:t>
      </w:r>
      <w:proofErr w:type="gramStart"/>
      <w:r w:rsidRPr="00922A97">
        <w:rPr>
          <w:rFonts w:ascii="Times New Roman" w:hAnsi="Times New Roman" w:cs="Times New Roman"/>
          <w:sz w:val="28"/>
          <w:szCs w:val="28"/>
        </w:rPr>
        <w:t>konjonktür</w:t>
      </w:r>
      <w:proofErr w:type="gramEnd"/>
      <w:r w:rsidRPr="00922A97">
        <w:rPr>
          <w:rFonts w:ascii="Times New Roman" w:hAnsi="Times New Roman" w:cs="Times New Roman"/>
          <w:sz w:val="28"/>
          <w:szCs w:val="28"/>
        </w:rPr>
        <w:t xml:space="preserve">, dünyadaki gelecek dengelerini iyi okuyamama, değerlendirememe),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Maliyet değer kontrollerinin yetersizliği,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Kurumsal yapılanmada değerlerin oluşumunda geç kalınması, gibi birçok faktörü sayabiliriz. </w:t>
      </w:r>
    </w:p>
    <w:p w:rsidR="000B1EEC" w:rsidRDefault="00922A97" w:rsidP="00922A97">
      <w:pPr>
        <w:jc w:val="both"/>
        <w:rPr>
          <w:rFonts w:ascii="Times New Roman" w:hAnsi="Times New Roman" w:cs="Times New Roman"/>
          <w:sz w:val="28"/>
          <w:szCs w:val="28"/>
        </w:rPr>
      </w:pPr>
      <w:r w:rsidRPr="000B1EEC">
        <w:rPr>
          <w:rFonts w:ascii="Times New Roman" w:hAnsi="Times New Roman" w:cs="Times New Roman"/>
          <w:b/>
          <w:sz w:val="28"/>
          <w:szCs w:val="28"/>
        </w:rPr>
        <w:t>• Aile Şirketlerinin Finansman Açısından Taşıyabileceği Dezavantajlar;</w:t>
      </w:r>
      <w:r w:rsidRPr="00922A97">
        <w:rPr>
          <w:rFonts w:ascii="Times New Roman" w:hAnsi="Times New Roman" w:cs="Times New Roman"/>
          <w:sz w:val="28"/>
          <w:szCs w:val="28"/>
        </w:rPr>
        <w:t xml:space="preserve"> Ailenin kaynaklarının fazla olmaması, menkul, gayrimenkul, nakit varlıklarının olmaması, borçlanmadaki tedirginlik, yönetememe korkusu büyüme hızının yavaşlamasın</w:t>
      </w:r>
      <w:r w:rsidR="000B1EEC">
        <w:rPr>
          <w:rFonts w:ascii="Times New Roman" w:hAnsi="Times New Roman" w:cs="Times New Roman"/>
          <w:sz w:val="28"/>
          <w:szCs w:val="28"/>
        </w:rPr>
        <w:t xml:space="preserve">a sebebiyet verebilmektedir. </w:t>
      </w:r>
    </w:p>
    <w:p w:rsidR="00811E61" w:rsidRDefault="00922A97" w:rsidP="00922A97">
      <w:pPr>
        <w:jc w:val="both"/>
        <w:rPr>
          <w:rFonts w:ascii="Times New Roman" w:hAnsi="Times New Roman" w:cs="Times New Roman"/>
          <w:sz w:val="28"/>
          <w:szCs w:val="28"/>
        </w:rPr>
      </w:pPr>
      <w:r w:rsidRPr="000B1EEC">
        <w:rPr>
          <w:rFonts w:ascii="Times New Roman" w:hAnsi="Times New Roman" w:cs="Times New Roman"/>
          <w:b/>
          <w:sz w:val="28"/>
          <w:szCs w:val="28"/>
        </w:rPr>
        <w:t>• Aile Şirketlerinin Yönetimsel Açıdan Dezavantajları;</w:t>
      </w:r>
      <w:r w:rsidRPr="00922A97">
        <w:rPr>
          <w:rFonts w:ascii="Times New Roman" w:hAnsi="Times New Roman" w:cs="Times New Roman"/>
          <w:sz w:val="28"/>
          <w:szCs w:val="28"/>
        </w:rPr>
        <w:t xml:space="preserve"> Aile bireyleri zaman </w:t>
      </w:r>
      <w:proofErr w:type="spellStart"/>
      <w:r w:rsidRPr="00922A97">
        <w:rPr>
          <w:rFonts w:ascii="Times New Roman" w:hAnsi="Times New Roman" w:cs="Times New Roman"/>
          <w:sz w:val="28"/>
          <w:szCs w:val="28"/>
        </w:rPr>
        <w:t>zaman</w:t>
      </w:r>
      <w:proofErr w:type="spellEnd"/>
      <w:r w:rsidRPr="00922A97">
        <w:rPr>
          <w:rFonts w:ascii="Times New Roman" w:hAnsi="Times New Roman" w:cs="Times New Roman"/>
          <w:sz w:val="28"/>
          <w:szCs w:val="28"/>
        </w:rPr>
        <w:t xml:space="preserve"> aileden olmayan yetenekli profesyonellerin aile şirketlerinde yükselme imkânlarının kısıtlı olacağını düşünmektedirler. Aile bireyleri de bu düşünceye kapılmaktadırlar. Aile şirketlerinde görev almak istememekte veya profesyoneller gibi başka bir şirkete, kuruma geçmek için uygun bir yapı, ortam gözetmektedirler. Bu durumda şirketin gelişimine, büyümesine, hedefine, gelecek </w:t>
      </w:r>
      <w:proofErr w:type="gramStart"/>
      <w:r w:rsidRPr="00922A97">
        <w:rPr>
          <w:rFonts w:ascii="Times New Roman" w:hAnsi="Times New Roman" w:cs="Times New Roman"/>
          <w:sz w:val="28"/>
          <w:szCs w:val="28"/>
        </w:rPr>
        <w:t>vizyonuna</w:t>
      </w:r>
      <w:proofErr w:type="gramEnd"/>
      <w:r w:rsidRPr="00922A97">
        <w:rPr>
          <w:rFonts w:ascii="Times New Roman" w:hAnsi="Times New Roman" w:cs="Times New Roman"/>
          <w:sz w:val="28"/>
          <w:szCs w:val="28"/>
        </w:rPr>
        <w:t xml:space="preserve"> olumsuz etki oluşturmaktadır. Bir başka etki eden durumda yönetimsel açıdan üst yönetimdeki aile büyükleri yetki devrine olumlu bakmıyorlar ise merkeziyetçi bir yönetim anlayışları var ise bir sonraki neslin gelişimi, farklılaşması geç olacaktır. </w:t>
      </w:r>
    </w:p>
    <w:p w:rsidR="00811E61"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Karar alma sorumlulukları olmadığı için yetenekleri gelişemeyecek kararlarının sorumluluğunu almak istemeyeceklerdir. Bu durumda hem aile bireylerinin hem de çalışanların verimliliğini düşürecek, şirkete katkılarını kısıtlayacak, şirket istenen, arzu edilen noktada olamayacaktır. </w:t>
      </w:r>
    </w:p>
    <w:p w:rsidR="00811E61" w:rsidRDefault="00922A97" w:rsidP="00922A97">
      <w:pPr>
        <w:jc w:val="both"/>
        <w:rPr>
          <w:rFonts w:ascii="Times New Roman" w:hAnsi="Times New Roman" w:cs="Times New Roman"/>
          <w:sz w:val="28"/>
          <w:szCs w:val="28"/>
        </w:rPr>
      </w:pPr>
      <w:r w:rsidRPr="000B1EEC">
        <w:rPr>
          <w:rFonts w:ascii="Times New Roman" w:hAnsi="Times New Roman" w:cs="Times New Roman"/>
          <w:b/>
          <w:sz w:val="28"/>
          <w:szCs w:val="28"/>
        </w:rPr>
        <w:lastRenderedPageBreak/>
        <w:t>• Aile Şirketlerinde, Şirkette Çalışan ve Çalışmayan Aile Bireylerinin Yapısı, Düşünceleri;</w:t>
      </w:r>
      <w:r w:rsidRPr="00922A97">
        <w:rPr>
          <w:rFonts w:ascii="Times New Roman" w:hAnsi="Times New Roman" w:cs="Times New Roman"/>
          <w:sz w:val="28"/>
          <w:szCs w:val="28"/>
        </w:rPr>
        <w:t xml:space="preserve"> Şirkette çalışan veya çalışmayan aile bireyleri arasındaki ilişkiler, düşünceler gelecekte yaşanacak varis,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planlamasındaki çıkar çatışmaları ve oluşacak rekabet şirketin geleceğini etkileyebilecek gelişmelerdir. </w:t>
      </w:r>
    </w:p>
    <w:p w:rsidR="000B1EEC"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w:t>
      </w:r>
      <w:r w:rsidRPr="000B1EEC">
        <w:rPr>
          <w:rFonts w:ascii="Times New Roman" w:hAnsi="Times New Roman" w:cs="Times New Roman"/>
          <w:b/>
          <w:sz w:val="28"/>
          <w:szCs w:val="28"/>
        </w:rPr>
        <w:t>Aile Şirketindeki Karmaşıklık Durumu;</w:t>
      </w:r>
      <w:r w:rsidRPr="00922A97">
        <w:rPr>
          <w:rFonts w:ascii="Times New Roman" w:hAnsi="Times New Roman" w:cs="Times New Roman"/>
          <w:sz w:val="28"/>
          <w:szCs w:val="28"/>
        </w:rPr>
        <w:t xml:space="preserve"> Aile şirketlerinin duygulardan uzaklaştırılması çok mümkün değildir. Ancak oranı, dozajı azaltılabilir. Davranış, çözümleme, konumlandırma ve diğer yöntemler uygulanarak azaltılabilir. Aile şirketlerindeki duygusallık ile birlikte sorunlarında farklılaşması, eklenmesi çözülmesi gereken konuların karmaşık bir hal almasına sebebiyet verir. Bu farklılaşma</w:t>
      </w:r>
      <w:r w:rsidR="000B1EEC">
        <w:rPr>
          <w:rFonts w:ascii="Times New Roman" w:hAnsi="Times New Roman" w:cs="Times New Roman"/>
          <w:sz w:val="28"/>
          <w:szCs w:val="28"/>
        </w:rPr>
        <w:t xml:space="preserve">nın da farkında olunmalıdır.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w:t>
      </w:r>
      <w:r w:rsidRPr="000B1EEC">
        <w:rPr>
          <w:rFonts w:ascii="Times New Roman" w:hAnsi="Times New Roman" w:cs="Times New Roman"/>
          <w:b/>
          <w:sz w:val="28"/>
          <w:szCs w:val="28"/>
        </w:rPr>
        <w:t>Aile Şirketlerinde Kural Eksikliği;</w:t>
      </w:r>
      <w:r w:rsidRPr="00922A97">
        <w:rPr>
          <w:rFonts w:ascii="Times New Roman" w:hAnsi="Times New Roman" w:cs="Times New Roman"/>
          <w:sz w:val="28"/>
          <w:szCs w:val="28"/>
        </w:rPr>
        <w:t xml:space="preserve"> Aile şirketlerinin birçok ailenin şirketinin çoğunda mevcut bulunan iş tanımlamaları gerçek durumlarını yansıtmamaktadır, belirgin değildir. Olduğu şekliyle, olması gereken şekliyle çalışmalar yapılmadan hazırlanmış olabilmektedir. Aile ve şirket yönetiminde yetkilendirmeler ve sorumlulukların net olmaması da koordinasyonsuzluklara sebebiyet verebilmektedir. Bu gibi dengeli olmayan hiyerarşi şirkette ve ailede çatışmaların çoğalmasına, iş verimliliğinin azalmasına, iş tatmininin yok olmasına, </w:t>
      </w:r>
      <w:proofErr w:type="gramStart"/>
      <w:r w:rsidRPr="00922A97">
        <w:rPr>
          <w:rFonts w:ascii="Times New Roman" w:hAnsi="Times New Roman" w:cs="Times New Roman"/>
          <w:sz w:val="28"/>
          <w:szCs w:val="28"/>
        </w:rPr>
        <w:t>motivasyon</w:t>
      </w:r>
      <w:proofErr w:type="gramEnd"/>
      <w:r w:rsidRPr="00922A97">
        <w:rPr>
          <w:rFonts w:ascii="Times New Roman" w:hAnsi="Times New Roman" w:cs="Times New Roman"/>
          <w:sz w:val="28"/>
          <w:szCs w:val="28"/>
        </w:rPr>
        <w:t xml:space="preserve"> düşüklüğüne, şirketin güç kaybetmesine sebebiyet vermektedir. Buna ek olarak da aile için verilecek kararlar ile iş yönetimi için verilecek kararların iç içe geçmesi, karışmış olması, ilke ve kurallarla, kararların nitelikli olmaması, uygulamanın da başarısız olmasına sebebiyet vermektedir. Bu durumda tabii ki aile ve iş için çıktıların, sonuçların tatmin edici olmaması, gelişime yönelik şirketin gelişimini olumsuz etkileyecektir. Sonuç olarak iş yönetimi ve aile kararlarının birbirinden ayrılmaması, aile şirketine zarar verecek, yönetsel bir hata olacaktır. </w:t>
      </w:r>
    </w:p>
    <w:p w:rsidR="00573BDA" w:rsidRDefault="00922A97" w:rsidP="00922A97">
      <w:pPr>
        <w:jc w:val="both"/>
        <w:rPr>
          <w:rFonts w:ascii="Times New Roman" w:hAnsi="Times New Roman" w:cs="Times New Roman"/>
          <w:sz w:val="28"/>
          <w:szCs w:val="28"/>
        </w:rPr>
      </w:pPr>
      <w:r w:rsidRPr="00573BDA">
        <w:rPr>
          <w:rFonts w:ascii="Times New Roman" w:hAnsi="Times New Roman" w:cs="Times New Roman"/>
          <w:b/>
          <w:sz w:val="28"/>
          <w:szCs w:val="28"/>
        </w:rPr>
        <w:t>• Aile Şirketlerinde Kurumsal Yapılanmadan Kaynaklanan Disiplini Yok Sayma, Uymama, Direnç Gösterme;</w:t>
      </w:r>
      <w:r w:rsidRPr="00922A97">
        <w:rPr>
          <w:rFonts w:ascii="Times New Roman" w:hAnsi="Times New Roman" w:cs="Times New Roman"/>
          <w:sz w:val="28"/>
          <w:szCs w:val="28"/>
        </w:rPr>
        <w:t xml:space="preserve"> Aile şirketlerinin birçoğu, aile bireyleri stratejik öneme haiz kararlarda, stratejik olanlara gerekli özeni, özveriyi göstermemektedir. Önemli stratejik kararların alınmasında gecikme, ihmal etme durumları söz konusu olabilmektedir. Aile bireyleri olması gereken şekli ile değil alışkanlıkları ile işi yönetme aşamaları oluşabilmektedir. Pek çok aile şirketi, günün kurtarılmasını gelecekte ulaşılacak hedefe tercih edebilmektedir. Bu durumda aile şirketlerinde var olan örgüt yapısı, kültürü değişim karşısında uygulanması gereken normlara, yapı ve kurallara bağlı kalmayı ve değişime direnç göstermeyi ön planda tutarlar. Bu durumda yapının geleceğini, kültürel </w:t>
      </w:r>
      <w:proofErr w:type="gramStart"/>
      <w:r w:rsidRPr="00922A97">
        <w:rPr>
          <w:rFonts w:ascii="Times New Roman" w:hAnsi="Times New Roman" w:cs="Times New Roman"/>
          <w:sz w:val="28"/>
          <w:szCs w:val="28"/>
        </w:rPr>
        <w:t>vizyonunu</w:t>
      </w:r>
      <w:proofErr w:type="gramEnd"/>
      <w:r w:rsidRPr="00922A97">
        <w:rPr>
          <w:rFonts w:ascii="Times New Roman" w:hAnsi="Times New Roman" w:cs="Times New Roman"/>
          <w:sz w:val="28"/>
          <w:szCs w:val="28"/>
        </w:rPr>
        <w:t>, şirketin var olma geleceğini etkil</w:t>
      </w:r>
      <w:r w:rsidR="00573BDA">
        <w:rPr>
          <w:rFonts w:ascii="Times New Roman" w:hAnsi="Times New Roman" w:cs="Times New Roman"/>
          <w:sz w:val="28"/>
          <w:szCs w:val="28"/>
        </w:rPr>
        <w:t xml:space="preserve">er. </w:t>
      </w:r>
    </w:p>
    <w:p w:rsidR="00573BDA" w:rsidRPr="00573BDA" w:rsidRDefault="00922A97" w:rsidP="00922A97">
      <w:pPr>
        <w:jc w:val="both"/>
        <w:rPr>
          <w:rFonts w:ascii="Times New Roman" w:hAnsi="Times New Roman" w:cs="Times New Roman"/>
          <w:b/>
          <w:color w:val="FF0000"/>
          <w:sz w:val="28"/>
          <w:szCs w:val="28"/>
        </w:rPr>
      </w:pPr>
      <w:r w:rsidRPr="00573BDA">
        <w:rPr>
          <w:rFonts w:ascii="Times New Roman" w:hAnsi="Times New Roman" w:cs="Times New Roman"/>
          <w:b/>
          <w:color w:val="FF0000"/>
          <w:sz w:val="28"/>
          <w:szCs w:val="28"/>
        </w:rPr>
        <w:lastRenderedPageBreak/>
        <w:t xml:space="preserve">AİLE ŞİRKETLERİNİN BÜYÜME AŞAMALARI NASIL GERÇEKLEŞMEKTEDİR?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Geleceğinizi koruyabilmek, muhafaza edebilmek ve varlıklarınızın büyümesini sağlamak için siz aile şirketinizi oluşturdunuz. Şu an sahip olduğunuz şirketinize bakınca onun herhangi bir insan ömründen daha uzun bir ömür, gelecek vaat ettiğini biliyorsunuz, hayal ediyorsunuz. Ancak şirketinizin ne kadar yaşayacağını, nasıl gideceğini bilmiyorsunuz. İşte bu durum sizin atacağınız adımlar, yapılanmalar, hedeflerinizle doğru orantılıdır. Dünya üzerindeki birçok araştırmaya baktığımızda, incelediğimizde görüyoruz ki aile şirketlerinin yüzde otuz beşi ikinci kuşağa ve sadece yüzde on üçü ise üçüncü kuşağa geçmektedir. İşte bu durum kolay olmayan bir süreç ile başlayan aile şirketleri bu duruma iyi bir planlama yaparak engel olabilir. Aile şirketleri kuruluş aşamasından itibaren geçirdiği farklı aşamaları tanımlamaları mümkündür. Bu aşamaları tanımlarken, aile şirketi kavramındaki genel düşünce çoğunluk hissesine sahip olmak değil yönetim faaliyetlerinin yürütülme yapısı, yetkinin nasıl ve ne şekilde aile bireylerinde olacağının, yetkinin toplanma aşamasıyla belirlenmiştir.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Aile şirketlerinin yapılarını şu şekliyle açıklayabiliriz;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Girişimcinin oluşturmuş olduğu ve halen de yönettiği, kararlarını aldığı, etkisinin olduğu birinci nesil olarak devam eden,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Kardeş ortaklığı olarak büyüyen ve gelişen aile şirketleri,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Kuzenlerin şirket ortaklığında olduğu </w:t>
      </w:r>
      <w:proofErr w:type="gramStart"/>
      <w:r w:rsidRPr="00922A97">
        <w:rPr>
          <w:rFonts w:ascii="Times New Roman" w:hAnsi="Times New Roman" w:cs="Times New Roman"/>
          <w:sz w:val="28"/>
          <w:szCs w:val="28"/>
        </w:rPr>
        <w:t>kompleks</w:t>
      </w:r>
      <w:proofErr w:type="gramEnd"/>
      <w:r w:rsidRPr="00922A97">
        <w:rPr>
          <w:rFonts w:ascii="Times New Roman" w:hAnsi="Times New Roman" w:cs="Times New Roman"/>
          <w:sz w:val="28"/>
          <w:szCs w:val="28"/>
        </w:rPr>
        <w:t xml:space="preserve"> bir yapıya gelmiş aile şirketleri,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Sürekli olmayı başarmış aile şirketleri olarak aile yaşam döngülerini, modellemelerini görmekteyiz. Aile şirketlerinde mülkiyet yapısı, yönetimin gelişimi, değerleri, değişimi ile yapısı, durumu belirlenmiştir. Bu değerlere göre aşamalarının belirgin açıklamalarını şu şekliyle aşağıdaki değerlerde belirtebi</w:t>
      </w:r>
      <w:r w:rsidR="00573BDA">
        <w:rPr>
          <w:rFonts w:ascii="Times New Roman" w:hAnsi="Times New Roman" w:cs="Times New Roman"/>
          <w:sz w:val="28"/>
          <w:szCs w:val="28"/>
        </w:rPr>
        <w:t xml:space="preserve">liriz. </w:t>
      </w:r>
    </w:p>
    <w:p w:rsidR="00573BDA" w:rsidRDefault="00922A97" w:rsidP="00922A97">
      <w:pPr>
        <w:jc w:val="both"/>
        <w:rPr>
          <w:rFonts w:ascii="Times New Roman" w:hAnsi="Times New Roman" w:cs="Times New Roman"/>
          <w:sz w:val="28"/>
          <w:szCs w:val="28"/>
        </w:rPr>
      </w:pPr>
      <w:r w:rsidRPr="00573BDA">
        <w:rPr>
          <w:rFonts w:ascii="Times New Roman" w:hAnsi="Times New Roman" w:cs="Times New Roman"/>
          <w:b/>
          <w:sz w:val="28"/>
          <w:szCs w:val="28"/>
        </w:rPr>
        <w:t>• Girişimcinin (Kurucuların) Hâkim Hissedarların Olduğu Aile Şirketleri;</w:t>
      </w:r>
      <w:r w:rsidRPr="00922A97">
        <w:rPr>
          <w:rFonts w:ascii="Times New Roman" w:hAnsi="Times New Roman" w:cs="Times New Roman"/>
          <w:sz w:val="28"/>
          <w:szCs w:val="28"/>
        </w:rPr>
        <w:t xml:space="preserve"> Aile şirketlerinin gelişim ve dönüşüme başladığı ile başlangıç adımıdır. Şirket mülkiyeti tamamen girişimcilerin, kurucuların sahipliğindedir. Yönetim olarak, karar aşaması olarak tek yetkilidirler. Kararları hızlıca alıp, uygulamaya aldıkları dönemdir. Şirketin başarısı için yüksek performans, emek harcadıkları, şirkete büyük bağlılık, sadakatin olduğu, basit yönetim anlayışı ile yürüttükleri dönemdir. Girişimciler, kurucular dışarıdan danışmanlardan, diğer </w:t>
      </w:r>
      <w:r w:rsidRPr="00922A97">
        <w:rPr>
          <w:rFonts w:ascii="Times New Roman" w:hAnsi="Times New Roman" w:cs="Times New Roman"/>
          <w:sz w:val="28"/>
          <w:szCs w:val="28"/>
        </w:rPr>
        <w:lastRenderedPageBreak/>
        <w:t xml:space="preserve">paydaşlarından destek istemiş olsalar bile kararların nihai noktasını ağırlıklı olarak kendi düşüncelerine göre, kendileri alır ve uygulamaya hızlıca geçerler. Şirketin kurumsal değerleri, kurumsal yönetim aşamaları çok karmaşık bir yapıya sahip değildir. İşte bu dönem, şirket için en kritik olduğu bir dönemdir. Bu dönemde atacağı adımlar şirketin var olması veya var olmamasının belirlendiği dönemdir. Bu dönem şirketin geleceğinin planlanacağı, gelecekte şirketin nerede olacağı, olması gerektiği, gelecekte nesillerin nerede olacağını,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planlamasının oluşturulmasını, halefin belirlenmesini, şirketin ailenin kurumsal yapılanmasını bu dönemde başlatmalı, kademe </w:t>
      </w:r>
      <w:proofErr w:type="spellStart"/>
      <w:r w:rsidRPr="00922A97">
        <w:rPr>
          <w:rFonts w:ascii="Times New Roman" w:hAnsi="Times New Roman" w:cs="Times New Roman"/>
          <w:sz w:val="28"/>
          <w:szCs w:val="28"/>
        </w:rPr>
        <w:t>kademe</w:t>
      </w:r>
      <w:proofErr w:type="spellEnd"/>
      <w:r w:rsidRPr="00922A97">
        <w:rPr>
          <w:rFonts w:ascii="Times New Roman" w:hAnsi="Times New Roman" w:cs="Times New Roman"/>
          <w:sz w:val="28"/>
          <w:szCs w:val="28"/>
        </w:rPr>
        <w:t xml:space="preserve"> bu sürecin belirgin hale gelmesi için çalışmaları başlatmalıdır, gayret göstermelidir. Bu süreci oluşturmayan aile şirketlerinin yaşam süreleri kısa olmakta, gelecekte dönüşecekleri yapılara daha çok sorun ve çözümü güç problemleri beraberinde taşımış olacaktır. İşte bu nedenlerden dolayı bu dönem oldukça iyi değerlendirilmesi gereken, zamanın en iyi kullanılabileceği dönem olduğunu</w:t>
      </w:r>
      <w:r w:rsidR="00573BDA">
        <w:rPr>
          <w:rFonts w:ascii="Times New Roman" w:hAnsi="Times New Roman" w:cs="Times New Roman"/>
          <w:sz w:val="28"/>
          <w:szCs w:val="28"/>
        </w:rPr>
        <w:t xml:space="preserve"> kurucular iyi bilmelidirler. </w:t>
      </w:r>
    </w:p>
    <w:p w:rsidR="00573BDA" w:rsidRDefault="00922A97" w:rsidP="00922A97">
      <w:pPr>
        <w:jc w:val="both"/>
        <w:rPr>
          <w:rFonts w:ascii="Times New Roman" w:hAnsi="Times New Roman" w:cs="Times New Roman"/>
          <w:sz w:val="28"/>
          <w:szCs w:val="28"/>
        </w:rPr>
      </w:pPr>
      <w:r w:rsidRPr="00573BDA">
        <w:rPr>
          <w:rFonts w:ascii="Times New Roman" w:hAnsi="Times New Roman" w:cs="Times New Roman"/>
          <w:b/>
          <w:sz w:val="28"/>
          <w:szCs w:val="28"/>
        </w:rPr>
        <w:t xml:space="preserve"> • Kardeş Ortaklığı Olarak Büyüyen ve Gelişen Aile Şirketleri; </w:t>
      </w:r>
      <w:r w:rsidRPr="00922A97">
        <w:rPr>
          <w:rFonts w:ascii="Times New Roman" w:hAnsi="Times New Roman" w:cs="Times New Roman"/>
          <w:sz w:val="28"/>
          <w:szCs w:val="28"/>
        </w:rPr>
        <w:t xml:space="preserve">Aile Şirketlerinin bu dönemi, girişimcinin, kurucuların nesillere, çocuklarına devrettiği bir dönemi kapsar. Bu dönemde artık işler karmaşık yapıya girmeye başlamıştır. Ağırlıklı olarak kardeşlerin hissedar olarak yer aldığı, almaya başladığı bir dönemdir. Artık mülkiyet, hissedarlık, yönetim yapısı farklılaşmıştır. Bunun yönetim anlayışı eskisi gibi olmayacaktır. </w:t>
      </w:r>
      <w:proofErr w:type="gramStart"/>
      <w:r w:rsidRPr="00922A97">
        <w:rPr>
          <w:rFonts w:ascii="Times New Roman" w:hAnsi="Times New Roman" w:cs="Times New Roman"/>
          <w:sz w:val="28"/>
          <w:szCs w:val="28"/>
        </w:rPr>
        <w:t>(</w:t>
      </w:r>
      <w:proofErr w:type="gramEnd"/>
      <w:r w:rsidRPr="00922A97">
        <w:rPr>
          <w:rFonts w:ascii="Times New Roman" w:hAnsi="Times New Roman" w:cs="Times New Roman"/>
          <w:sz w:val="28"/>
          <w:szCs w:val="28"/>
        </w:rPr>
        <w:t>Ancak girişimciler, kurucular hata yapmaya devam edecektir. Belirli bir dönem eski yönetim anlayışı ile şirketlerini, aile yapısını yönetmeye çalışacaktır.</w:t>
      </w:r>
      <w:proofErr w:type="gramStart"/>
      <w:r w:rsidRPr="00922A97">
        <w:rPr>
          <w:rFonts w:ascii="Times New Roman" w:hAnsi="Times New Roman" w:cs="Times New Roman"/>
          <w:sz w:val="28"/>
          <w:szCs w:val="28"/>
        </w:rPr>
        <w:t>)</w:t>
      </w:r>
      <w:proofErr w:type="gramEnd"/>
      <w:r w:rsidRPr="00922A97">
        <w:rPr>
          <w:rFonts w:ascii="Times New Roman" w:hAnsi="Times New Roman" w:cs="Times New Roman"/>
          <w:sz w:val="28"/>
          <w:szCs w:val="28"/>
        </w:rPr>
        <w:t xml:space="preserve"> Bu dönemde kardeşler arasındaki dengenin sağlanması, yönetim açıklıkları, şirket faaliyetlerinin yapısının tanımlanması, aile üyelerinin şirket ile entegrasyonundaki verimlilik, performans, </w:t>
      </w:r>
      <w:proofErr w:type="gramStart"/>
      <w:r w:rsidRPr="00922A97">
        <w:rPr>
          <w:rFonts w:ascii="Times New Roman" w:hAnsi="Times New Roman" w:cs="Times New Roman"/>
          <w:sz w:val="28"/>
          <w:szCs w:val="28"/>
        </w:rPr>
        <w:t>motivasyon</w:t>
      </w:r>
      <w:proofErr w:type="gramEnd"/>
      <w:r w:rsidRPr="00922A97">
        <w:rPr>
          <w:rFonts w:ascii="Times New Roman" w:hAnsi="Times New Roman" w:cs="Times New Roman"/>
          <w:sz w:val="28"/>
          <w:szCs w:val="28"/>
        </w:rPr>
        <w:t xml:space="preserve"> değerliliklerinin oluşturulması, aile üyeleri arasındaki iletişimin oluşturulması, şirketin kritik aşamalarında yer alan çalışanlar ile aile bireylerinin işe girişi ile oluşan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planlamasındaki düşünce karmaşıklığının şirkete etkisi ve yansıması gibi konular bu dönemde oluşabilmektedir. Kritik bölümde çalışanların aile bireyleri ile arasındaki dengeleri yönetmeler de bu dönemde önemle çözüme kavuşturulması gereken konular olarak aile şirketlerinin karşısına çıkmaktadır. • Kuzenlerin Şirket Ortaklığında Olduğu Kompleks Bir Yapıya Gelmiş Aile Şirketleri; Artık aile şirketinin yönetiminde kardeşlerle birlikte daha fazla aile üyesinin olduğu, kardeş çocuklarının olduğu, kuzenler ve çalışan diğer aile bireylerinin, akraba bireylerinin şirkete direk veya dolaylı olarak dahil olmaları ile şirket daha karmaşık, </w:t>
      </w:r>
      <w:proofErr w:type="gramStart"/>
      <w:r w:rsidRPr="00922A97">
        <w:rPr>
          <w:rFonts w:ascii="Times New Roman" w:hAnsi="Times New Roman" w:cs="Times New Roman"/>
          <w:sz w:val="28"/>
          <w:szCs w:val="28"/>
        </w:rPr>
        <w:t>kompleks</w:t>
      </w:r>
      <w:proofErr w:type="gramEnd"/>
      <w:r w:rsidRPr="00922A97">
        <w:rPr>
          <w:rFonts w:ascii="Times New Roman" w:hAnsi="Times New Roman" w:cs="Times New Roman"/>
          <w:sz w:val="28"/>
          <w:szCs w:val="28"/>
        </w:rPr>
        <w:t xml:space="preserve"> bir duruma gelmiştir. Aile şirketinin her bir </w:t>
      </w:r>
      <w:r w:rsidRPr="00922A97">
        <w:rPr>
          <w:rFonts w:ascii="Times New Roman" w:hAnsi="Times New Roman" w:cs="Times New Roman"/>
          <w:sz w:val="28"/>
          <w:szCs w:val="28"/>
        </w:rPr>
        <w:lastRenderedPageBreak/>
        <w:t xml:space="preserve">üyesi farklı </w:t>
      </w:r>
      <w:proofErr w:type="gramStart"/>
      <w:r w:rsidRPr="00922A97">
        <w:rPr>
          <w:rFonts w:ascii="Times New Roman" w:hAnsi="Times New Roman" w:cs="Times New Roman"/>
          <w:sz w:val="28"/>
          <w:szCs w:val="28"/>
        </w:rPr>
        <w:t>jenerasyondan</w:t>
      </w:r>
      <w:proofErr w:type="gramEnd"/>
      <w:r w:rsidRPr="00922A97">
        <w:rPr>
          <w:rFonts w:ascii="Times New Roman" w:hAnsi="Times New Roman" w:cs="Times New Roman"/>
          <w:sz w:val="28"/>
          <w:szCs w:val="28"/>
        </w:rPr>
        <w:t xml:space="preserve"> geldikleri/gelmeleri sebebiyle farklı bakış, düşünce, algılama, çalışma tarzı farklılıkları gösterecektir. İşte bu durum şirketin nasıl yönetileceği, ne yapacakları, nasıl yapacakları hususunda stratejik planlamada farklılıklar gösterme olasılığı oldukça yüksek bir orandadır. Önceki dönemde oluşmuş, kardeşler arasında sorunlar</w:t>
      </w:r>
      <w:r w:rsidR="00573BDA">
        <w:rPr>
          <w:rFonts w:ascii="Times New Roman" w:hAnsi="Times New Roman" w:cs="Times New Roman"/>
          <w:sz w:val="28"/>
          <w:szCs w:val="28"/>
        </w:rPr>
        <w:t xml:space="preserve"> bu döneme de aktarılmıştır. </w:t>
      </w:r>
    </w:p>
    <w:p w:rsidR="00573BDA" w:rsidRDefault="00922A97" w:rsidP="00922A97">
      <w:pPr>
        <w:jc w:val="both"/>
        <w:rPr>
          <w:rFonts w:ascii="Times New Roman" w:hAnsi="Times New Roman" w:cs="Times New Roman"/>
          <w:sz w:val="28"/>
          <w:szCs w:val="28"/>
        </w:rPr>
      </w:pPr>
      <w:r w:rsidRPr="00573BDA">
        <w:rPr>
          <w:rFonts w:ascii="Times New Roman" w:hAnsi="Times New Roman" w:cs="Times New Roman"/>
          <w:b/>
          <w:sz w:val="28"/>
          <w:szCs w:val="28"/>
        </w:rPr>
        <w:t>Sorunlar devam etmektedir.</w:t>
      </w:r>
      <w:r w:rsidRPr="00922A97">
        <w:rPr>
          <w:rFonts w:ascii="Times New Roman" w:hAnsi="Times New Roman" w:cs="Times New Roman"/>
          <w:sz w:val="28"/>
          <w:szCs w:val="28"/>
        </w:rPr>
        <w:t xml:space="preserve"> Bu sorunlara bu dönemde önemli bir sorunda aile yönetiminin nasıl yapılacağı konusu, sorunu oldukça yoğun bir şekilde bu dönemde yerini alır. Bu dönemde aile şirketinde artık aile yönetimi ve şirket yönetimi olarak iki ayrı sorun yaşanmaya başlamıştır. Artık aile üyelerinin şirkete istihdamının nasıl olacağı, aile hissedarlık yapısının durumu nedir, nasıl olacak, nasıl şekilleneceği, risklerin ne olacağı, hissedarlara kar dağıtımı yapısının durumu, şekli, hissedarlar şirketten nasıl, ne kadar </w:t>
      </w:r>
      <w:proofErr w:type="gramStart"/>
      <w:r w:rsidRPr="00922A97">
        <w:rPr>
          <w:rFonts w:ascii="Times New Roman" w:hAnsi="Times New Roman" w:cs="Times New Roman"/>
          <w:sz w:val="28"/>
          <w:szCs w:val="28"/>
        </w:rPr>
        <w:t>likit</w:t>
      </w:r>
      <w:proofErr w:type="gramEnd"/>
      <w:r w:rsidRPr="00922A97">
        <w:rPr>
          <w:rFonts w:ascii="Times New Roman" w:hAnsi="Times New Roman" w:cs="Times New Roman"/>
          <w:sz w:val="28"/>
          <w:szCs w:val="28"/>
        </w:rPr>
        <w:t xml:space="preserve"> sağlayacakları, aile bireylerinin şirketteki yetki ve sorumluluğu, aile üyeleri arasındaki anlaşmazlıklar ve bunların nasıl çözüme kavuşturulacağı, gelecekte şirketi ve aileyi kimin yöneteceği, bu sorunların çözümü için ne yapılacağı, nasıl yapılacağı konuları önem arz etmektedir. Artık Ailenin Kurumsal Yapılanması ve Şirketin Kurumsal Yapılanmasındaki çalışmalar daha derin, nitelikli ve kesin hale getirilmeli ki aile şirketinin sürekliliği sağlanmış, şirketin farklılaşması ile uzun süreli şirket olmaya devam etsin. </w:t>
      </w:r>
    </w:p>
    <w:p w:rsidR="00573BDA" w:rsidRDefault="00922A97" w:rsidP="00922A97">
      <w:pPr>
        <w:jc w:val="both"/>
        <w:rPr>
          <w:rFonts w:ascii="Times New Roman" w:hAnsi="Times New Roman" w:cs="Times New Roman"/>
          <w:sz w:val="28"/>
          <w:szCs w:val="28"/>
        </w:rPr>
      </w:pPr>
      <w:r w:rsidRPr="00573BDA">
        <w:rPr>
          <w:rFonts w:ascii="Times New Roman" w:hAnsi="Times New Roman" w:cs="Times New Roman"/>
          <w:b/>
          <w:sz w:val="28"/>
          <w:szCs w:val="28"/>
        </w:rPr>
        <w:t>• Sürekli Olmayı Başarmış Aile Şirketleri;</w:t>
      </w:r>
      <w:r w:rsidRPr="00922A97">
        <w:rPr>
          <w:rFonts w:ascii="Times New Roman" w:hAnsi="Times New Roman" w:cs="Times New Roman"/>
          <w:sz w:val="28"/>
          <w:szCs w:val="28"/>
        </w:rPr>
        <w:t xml:space="preserve"> Üst bölümlerde belirttiğim aşamaları aile şirketleri yaşayarak belirli bir döngüyü tamamlar. Bu onların yaşam sürelerini belirler. İşte bu yaşam sürelerini en iyi şekilde planlayarak geçen şirketler artık sürekli olmayı başarmış aile şirketleridir. Bu şirketler artık çalışmalarında ne yaptığını bilen, planlamalarını kurgulayan, şirketin örf, kültür ve gelecek koordinasyonundaki riskleri öngörebilen, değerleri için çalışan bir şirket olma, geliştirme çalışması içerisindedir. Artık oluşabilecek sorunlar, konular ve risklerde nasıl hareket, eylem planı uygulayacağı hususunda her şeyiyle hazırdır. Sürekliliğini nasıl ve ne şekilde daha iyiye taşıyabileceğinin çalışmasını yapan aile şirketidir. Artık şirkette aile bireyleri profesyonellerle hedefler üzerinde çalışmaktadırlar. Artık profesyonelleşme süreci “Aile Anayasası” süreci, örgüt yapılanması, yetki devri ve yetkilendirme, yönetim anlayışı ve yönetime katılma, örf ve kültür yapıları belirgin bir yapıya gelmiştir. Bu yapılar profesyonel bir </w:t>
      </w:r>
      <w:proofErr w:type="gramStart"/>
      <w:r w:rsidRPr="00922A97">
        <w:rPr>
          <w:rFonts w:ascii="Times New Roman" w:hAnsi="Times New Roman" w:cs="Times New Roman"/>
          <w:sz w:val="28"/>
          <w:szCs w:val="28"/>
        </w:rPr>
        <w:t>vizyon</w:t>
      </w:r>
      <w:proofErr w:type="gramEnd"/>
      <w:r w:rsidRPr="00922A97">
        <w:rPr>
          <w:rFonts w:ascii="Times New Roman" w:hAnsi="Times New Roman" w:cs="Times New Roman"/>
          <w:sz w:val="28"/>
          <w:szCs w:val="28"/>
        </w:rPr>
        <w:t xml:space="preserve"> ile bakış açısı ile hem aile yönetiminde hem de şirket yönetiminde işletilmekted</w:t>
      </w:r>
      <w:r w:rsidR="00573BDA">
        <w:rPr>
          <w:rFonts w:ascii="Times New Roman" w:hAnsi="Times New Roman" w:cs="Times New Roman"/>
          <w:sz w:val="28"/>
          <w:szCs w:val="28"/>
        </w:rPr>
        <w:t xml:space="preserve">ir.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Bu süreç uzun ve sancılı bir çalışma gerektirmektedir. Bunun için bugün ve gelecekte var olmaya devam etmek istiyor isek sürekli olmayı arzu ediyor isek </w:t>
      </w:r>
      <w:r w:rsidRPr="00922A97">
        <w:rPr>
          <w:rFonts w:ascii="Times New Roman" w:hAnsi="Times New Roman" w:cs="Times New Roman"/>
          <w:sz w:val="28"/>
          <w:szCs w:val="28"/>
        </w:rPr>
        <w:lastRenderedPageBreak/>
        <w:t xml:space="preserve">kurumsallaşmak için sürekli olmayı başaran şirketler her zaman </w:t>
      </w:r>
      <w:proofErr w:type="spellStart"/>
      <w:r w:rsidRPr="00922A97">
        <w:rPr>
          <w:rFonts w:ascii="Times New Roman" w:hAnsi="Times New Roman" w:cs="Times New Roman"/>
          <w:sz w:val="28"/>
          <w:szCs w:val="28"/>
        </w:rPr>
        <w:t>vizyoner</w:t>
      </w:r>
      <w:proofErr w:type="spellEnd"/>
      <w:r w:rsidRPr="00922A97">
        <w:rPr>
          <w:rFonts w:ascii="Times New Roman" w:hAnsi="Times New Roman" w:cs="Times New Roman"/>
          <w:sz w:val="28"/>
          <w:szCs w:val="28"/>
        </w:rPr>
        <w:t xml:space="preserve"> olmuşlardır, başarmışlardır. İşte her aşaması farklı olan, farklı zorluklar içeren yapının ve dönemin açıklamalarını yapmış olduk. Görüleceği üzere aile şirketinin iyi yönetilmesi, planlanması ve yapılması gerekenleri zamanında yapması neticesinde sürekli olmayı başaran bir aile şirketi olacaktır. Birçok aile şirketi işe başlama dönemlerinde çok özveri, muazzam mücadele ve gayret göstererek başarılı olurlar. Bu başarı kesinlikle onları rehavete, başardım duygusuna kapılmalarına sebebiyet vermemelidir. İkinci </w:t>
      </w:r>
      <w:proofErr w:type="spellStart"/>
      <w:r w:rsidRPr="00922A97">
        <w:rPr>
          <w:rFonts w:ascii="Times New Roman" w:hAnsi="Times New Roman" w:cs="Times New Roman"/>
          <w:sz w:val="28"/>
          <w:szCs w:val="28"/>
        </w:rPr>
        <w:t>nesile</w:t>
      </w:r>
      <w:proofErr w:type="spellEnd"/>
      <w:r w:rsidRPr="00922A97">
        <w:rPr>
          <w:rFonts w:ascii="Times New Roman" w:hAnsi="Times New Roman" w:cs="Times New Roman"/>
          <w:sz w:val="28"/>
          <w:szCs w:val="28"/>
        </w:rPr>
        <w:t xml:space="preserve"> geçişle birlikte işlerin karmaşık hale geleceğini, kurumsallaşmanın daha zorunluluk olduğunun hissedileceğini, kurumsal yapılanmanın karmaşık bir süreç olduğunu, başarı için aile ve şirketin menfaatlerinin dengelenmesi gerektiği de iyi bilinmelidir. Bunun için her dönemin farklılıklarını iyi bilmeli, analiz etmeliyiz. Kurumsal yönetim ve bilinci ile aile şirketini dönüşüme sahip bir yapı ile</w:t>
      </w:r>
      <w:r w:rsidR="00573BDA">
        <w:rPr>
          <w:rFonts w:ascii="Times New Roman" w:hAnsi="Times New Roman" w:cs="Times New Roman"/>
          <w:sz w:val="28"/>
          <w:szCs w:val="28"/>
        </w:rPr>
        <w:t xml:space="preserve"> sürekliliğini sağlamalıyız. </w:t>
      </w:r>
    </w:p>
    <w:p w:rsidR="00573BDA" w:rsidRPr="00573BDA" w:rsidRDefault="00922A97" w:rsidP="00922A97">
      <w:pPr>
        <w:jc w:val="both"/>
        <w:rPr>
          <w:rFonts w:ascii="Times New Roman" w:hAnsi="Times New Roman" w:cs="Times New Roman"/>
          <w:b/>
          <w:color w:val="FF0000"/>
          <w:sz w:val="28"/>
          <w:szCs w:val="28"/>
        </w:rPr>
      </w:pPr>
      <w:r w:rsidRPr="00573BDA">
        <w:rPr>
          <w:rFonts w:ascii="Times New Roman" w:hAnsi="Times New Roman" w:cs="Times New Roman"/>
          <w:b/>
          <w:color w:val="FF0000"/>
          <w:sz w:val="28"/>
          <w:szCs w:val="28"/>
        </w:rPr>
        <w:t xml:space="preserve">AİLE ŞİRKETİNİZİN KURUMSALLAŞMASINDA SORMANIZ GEREKENLER NELERDİR? NASIL OLMALIDIR?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Şirketinizin ve Ailenizin Kurumsallaşmasında sizlere bazı sorular yöneltiyoruz. Bu Kitapta, Çalışmamızda bu sorulara yönelik cevapları bulacağınızı bilmelisiniz! </w:t>
      </w:r>
    </w:p>
    <w:p w:rsidR="00573BDA" w:rsidRDefault="00922A97" w:rsidP="00922A97">
      <w:pPr>
        <w:jc w:val="both"/>
        <w:rPr>
          <w:rFonts w:ascii="Times New Roman" w:hAnsi="Times New Roman" w:cs="Times New Roman"/>
          <w:sz w:val="28"/>
          <w:szCs w:val="28"/>
        </w:rPr>
      </w:pPr>
      <w:r w:rsidRPr="00573BDA">
        <w:rPr>
          <w:rFonts w:ascii="Times New Roman" w:hAnsi="Times New Roman" w:cs="Times New Roman"/>
          <w:b/>
          <w:sz w:val="28"/>
          <w:szCs w:val="28"/>
        </w:rPr>
        <w:t>• AİLE ŞİRKETİNİZDE KURUMSAL YAPILANMANIZDA;</w:t>
      </w:r>
      <w:r w:rsidRPr="00922A97">
        <w:rPr>
          <w:rFonts w:ascii="Times New Roman" w:hAnsi="Times New Roman" w:cs="Times New Roman"/>
          <w:sz w:val="28"/>
          <w:szCs w:val="28"/>
        </w:rPr>
        <w:t xml:space="preserve"> Hiç Düşündünüz mü? Ailemin ve şirketimin birlikte kurumsallaşmasını nasıl, ne şekilde yapabilirim? Neyi sormalıyım? Sorgulamalıyım?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üyeleriniz bugün ve gelecek için ne yapıyorlar?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meclisiniz, aile kurulunuz, aile konseyiniz, aile ofisiniz var mı?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 arasında planlama yaptınız mı? Adil mi? Adaletli mi? Hakkaniyet oluşmuş mu?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 aile kurulu ile iletişim halinde mi?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Ailenizin gelecek </w:t>
      </w:r>
      <w:proofErr w:type="gramStart"/>
      <w:r w:rsidRPr="00922A97">
        <w:rPr>
          <w:rFonts w:ascii="Times New Roman" w:hAnsi="Times New Roman" w:cs="Times New Roman"/>
          <w:sz w:val="28"/>
          <w:szCs w:val="28"/>
        </w:rPr>
        <w:t>vizyonu</w:t>
      </w:r>
      <w:proofErr w:type="gramEnd"/>
      <w:r w:rsidRPr="00922A97">
        <w:rPr>
          <w:rFonts w:ascii="Times New Roman" w:hAnsi="Times New Roman" w:cs="Times New Roman"/>
          <w:sz w:val="28"/>
          <w:szCs w:val="28"/>
        </w:rPr>
        <w:t xml:space="preserve"> belirgin mi? Aile üyeleri buna hazır mı? Ne kadar hazır?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üyelerinin bugün ve gelecek rolleri tanımlanmış mı? Ne yaptınız?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üyelerini işe </w:t>
      </w:r>
      <w:proofErr w:type="gramStart"/>
      <w:r w:rsidRPr="00922A97">
        <w:rPr>
          <w:rFonts w:ascii="Times New Roman" w:hAnsi="Times New Roman" w:cs="Times New Roman"/>
          <w:sz w:val="28"/>
          <w:szCs w:val="28"/>
        </w:rPr>
        <w:t>dahil</w:t>
      </w:r>
      <w:proofErr w:type="gramEnd"/>
      <w:r w:rsidRPr="00922A97">
        <w:rPr>
          <w:rFonts w:ascii="Times New Roman" w:hAnsi="Times New Roman" w:cs="Times New Roman"/>
          <w:sz w:val="28"/>
          <w:szCs w:val="28"/>
        </w:rPr>
        <w:t xml:space="preserve"> edebilmek için politikanız, stratejiniz var mıdır? Nasıl yapmayı düşünüyorsunuz?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 / hissedarlık politikanız nasıl?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lastRenderedPageBreak/>
        <w:t xml:space="preserve">- Ailenin </w:t>
      </w:r>
      <w:proofErr w:type="spellStart"/>
      <w:r w:rsidRPr="00922A97">
        <w:rPr>
          <w:rFonts w:ascii="Times New Roman" w:hAnsi="Times New Roman" w:cs="Times New Roman"/>
          <w:sz w:val="28"/>
          <w:szCs w:val="28"/>
        </w:rPr>
        <w:t>Halefiyet</w:t>
      </w:r>
      <w:proofErr w:type="spellEnd"/>
      <w:r w:rsidRPr="00922A97">
        <w:rPr>
          <w:rFonts w:ascii="Times New Roman" w:hAnsi="Times New Roman" w:cs="Times New Roman"/>
          <w:sz w:val="28"/>
          <w:szCs w:val="28"/>
        </w:rPr>
        <w:t xml:space="preserve"> planlamasını nasıl yaptınız?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üyelerinin kaynaklarını kullanabilme politikaları, ilkeleri yapıları nedir?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Ailenin harcama, yatır</w:t>
      </w:r>
      <w:r w:rsidR="00573BDA">
        <w:rPr>
          <w:rFonts w:ascii="Times New Roman" w:hAnsi="Times New Roman" w:cs="Times New Roman"/>
          <w:sz w:val="28"/>
          <w:szCs w:val="28"/>
        </w:rPr>
        <w:t xml:space="preserve">ım kararları nasıl alınıyor.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üyeleri istedikleri işi oluşturabiliyorlar mı? Bu oluşumu hangi kaynaklardan sağlıyorlar.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 içi sorunlarınızı nasıl çözümlüyorsunuz? Gelecekte siz yok iseniz nasıl çözümlenmesini planladınız?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Ailenin sürdürülebilirliğini nasıl planladınız? Kaç nesil devam edeceğini düşünüyorsunuz?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Ailenizin ismini ve geleceğinin sağlam olması için aldığınız önlemler nelerdir? - Sizin için, aileniz için gelecekte bu süreçleri ne ile nasıl gerçekleştirebileceksiniz?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w:t>
      </w:r>
      <w:r w:rsidRPr="00573BDA">
        <w:rPr>
          <w:rFonts w:ascii="Times New Roman" w:hAnsi="Times New Roman" w:cs="Times New Roman"/>
          <w:b/>
          <w:sz w:val="28"/>
          <w:szCs w:val="28"/>
        </w:rPr>
        <w:t>AİLE ŞİRKETİNİZİN KURUMSAL YAPILANMASINDA ve ORGANİZASYON GELİŞİMİNİZDE;</w:t>
      </w:r>
      <w:r w:rsidRPr="00922A97">
        <w:rPr>
          <w:rFonts w:ascii="Times New Roman" w:hAnsi="Times New Roman" w:cs="Times New Roman"/>
          <w:sz w:val="28"/>
          <w:szCs w:val="28"/>
        </w:rPr>
        <w:t xml:space="preserve">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Hiç Düşündünüz mü? Analiz yaptınız mı? Şirketimin kurumsallaşmasını nasıl ne şekilde yapabilirim? Nasıl yapacağım? Nasıl başaracağım?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Günümüz küresel rekabet ortamında şirketlerin stratejik hedeflerine ulaşabilmesi için tüm yönetim kademelerindeki görev, yetki ve sorumlulukların yeniden tanımlanarak sistemin kurulmasını, </w:t>
      </w:r>
      <w:proofErr w:type="spellStart"/>
      <w:r w:rsidRPr="00922A97">
        <w:rPr>
          <w:rFonts w:ascii="Times New Roman" w:hAnsi="Times New Roman" w:cs="Times New Roman"/>
          <w:sz w:val="28"/>
          <w:szCs w:val="28"/>
        </w:rPr>
        <w:t>operasyonel</w:t>
      </w:r>
      <w:proofErr w:type="spellEnd"/>
      <w:r w:rsidRPr="00922A97">
        <w:rPr>
          <w:rFonts w:ascii="Times New Roman" w:hAnsi="Times New Roman" w:cs="Times New Roman"/>
          <w:sz w:val="28"/>
          <w:szCs w:val="28"/>
        </w:rPr>
        <w:t xml:space="preserve"> ve taktiksel süreçlerinin organize edilerek etkin ve verimli bir kurumsal yapılanma ile </w:t>
      </w:r>
      <w:proofErr w:type="spellStart"/>
      <w:r w:rsidRPr="00922A97">
        <w:rPr>
          <w:rFonts w:ascii="Times New Roman" w:hAnsi="Times New Roman" w:cs="Times New Roman"/>
          <w:sz w:val="28"/>
          <w:szCs w:val="28"/>
        </w:rPr>
        <w:t>Organizasyonel</w:t>
      </w:r>
      <w:proofErr w:type="spellEnd"/>
      <w:r w:rsidRPr="00922A97">
        <w:rPr>
          <w:rFonts w:ascii="Times New Roman" w:hAnsi="Times New Roman" w:cs="Times New Roman"/>
          <w:sz w:val="28"/>
          <w:szCs w:val="28"/>
        </w:rPr>
        <w:t xml:space="preserve"> gelişim sağlanır.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Şirketimin durumu nedir? Neredeyim? Ne yapacağım? Şirketimin geleceğini nasıl şekillendireceğim?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Şirketimin bugün ki organizasyon yapısı nedir? Gelecekteki kurum stratejimize hizmet edebilecek mi?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Organizasyon içerisinde aile bireyleri ile profesyonel yöneticiler uyum içerisinde, verimlilik içerisinde çalışabiliyorlar mı? Şirketimize değer katıyorlar mı?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Şirketinizde yetenekli ve profesyonel yöneticileri istihdam edebiliyor musunuz? Sizlerle çalışmak istiyorlar mı?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lastRenderedPageBreak/>
        <w:t xml:space="preserve">- Organizasyon işleyişinizde, şirketinizin satın alma, üretim, planlama, satış sonrası hizmetler, muhasebe, finansman, pazarlama, satış, insan kaynakları diğer </w:t>
      </w:r>
      <w:proofErr w:type="gramStart"/>
      <w:r w:rsidRPr="00922A97">
        <w:rPr>
          <w:rFonts w:ascii="Times New Roman" w:hAnsi="Times New Roman" w:cs="Times New Roman"/>
          <w:sz w:val="28"/>
          <w:szCs w:val="28"/>
        </w:rPr>
        <w:t>departmanlarınızın</w:t>
      </w:r>
      <w:proofErr w:type="gramEnd"/>
      <w:r w:rsidRPr="00922A97">
        <w:rPr>
          <w:rFonts w:ascii="Times New Roman" w:hAnsi="Times New Roman" w:cs="Times New Roman"/>
          <w:sz w:val="28"/>
          <w:szCs w:val="28"/>
        </w:rPr>
        <w:t xml:space="preserve"> iş akışlarını, işleyiş süreçleri var mıdır? Uygulamaya, aldınız mı? Etkin çalışıyorlar mı?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Şirketiniz hedeflerle yönetim kapsamında mı? Hedefleri belirlediniz mi? Bütçeniz var mı? Uyguluyor musunuz?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Şirketinizin stratejik planlaması hazır mı? Gelecekte nerede olmayı planlıyorsunuz? Stratejik hizmetlere ulaşmanız için, performans yönetiminiz, kariyer planlamanız, yetenek, yetki yönetiminiz ve diğer çalışm</w:t>
      </w:r>
      <w:r w:rsidR="00573BDA">
        <w:rPr>
          <w:rFonts w:ascii="Times New Roman" w:hAnsi="Times New Roman" w:cs="Times New Roman"/>
          <w:sz w:val="28"/>
          <w:szCs w:val="28"/>
        </w:rPr>
        <w:t xml:space="preserve">alarınız uygulanmakta mıdır?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Şirkette </w:t>
      </w:r>
      <w:proofErr w:type="spellStart"/>
      <w:r w:rsidRPr="00922A97">
        <w:rPr>
          <w:rFonts w:ascii="Times New Roman" w:hAnsi="Times New Roman" w:cs="Times New Roman"/>
          <w:sz w:val="28"/>
          <w:szCs w:val="28"/>
        </w:rPr>
        <w:t>operasyonel</w:t>
      </w:r>
      <w:proofErr w:type="spellEnd"/>
      <w:r w:rsidRPr="00922A97">
        <w:rPr>
          <w:rFonts w:ascii="Times New Roman" w:hAnsi="Times New Roman" w:cs="Times New Roman"/>
          <w:sz w:val="28"/>
          <w:szCs w:val="28"/>
        </w:rPr>
        <w:t xml:space="preserve">, stratejik iş yönetiminiz hangi aşamadadır? Siz hangisi ile ağırlıklı zaman kaybediyorsunuz?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Şirketin kendisine özgü, uygulama genelgeleri, ilke ve yönetim anlayışına yönelik uygulama ilke, kuralları, yaptırımları oluşturuldu mu? </w:t>
      </w:r>
    </w:p>
    <w:p w:rsidR="00573BDA"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xml:space="preserve">- Şirketinizin verimli bir toplantı planlaması, yönetimi var mıdır? </w:t>
      </w:r>
    </w:p>
    <w:p w:rsidR="000131F9" w:rsidRPr="00922A97" w:rsidRDefault="00922A97" w:rsidP="00922A97">
      <w:pPr>
        <w:jc w:val="both"/>
        <w:rPr>
          <w:rFonts w:ascii="Times New Roman" w:hAnsi="Times New Roman" w:cs="Times New Roman"/>
          <w:sz w:val="28"/>
          <w:szCs w:val="28"/>
        </w:rPr>
      </w:pPr>
      <w:r w:rsidRPr="00922A97">
        <w:rPr>
          <w:rFonts w:ascii="Times New Roman" w:hAnsi="Times New Roman" w:cs="Times New Roman"/>
          <w:sz w:val="28"/>
          <w:szCs w:val="28"/>
        </w:rPr>
        <w:t>- Şirketinizin verimli bir raporlama sistemi var mıdır? Geleceğinizi ve bugünü raporlarla okuyor ve şirketinize raporlarla yön verebiliyor musunuz?</w:t>
      </w:r>
    </w:p>
    <w:sectPr w:rsidR="000131F9" w:rsidRPr="00922A97" w:rsidSect="00A357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2A97"/>
    <w:rsid w:val="000B1EEC"/>
    <w:rsid w:val="00573BDA"/>
    <w:rsid w:val="007D13B9"/>
    <w:rsid w:val="00811E61"/>
    <w:rsid w:val="00922A97"/>
    <w:rsid w:val="00A357DC"/>
    <w:rsid w:val="00A87CD6"/>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7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4950</Words>
  <Characters>28217</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2024-08-27T11:52:00Z</dcterms:created>
  <dcterms:modified xsi:type="dcterms:W3CDTF">2024-08-27T12:12:00Z</dcterms:modified>
</cp:coreProperties>
</file>